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BCE7" w14:textId="77777777" w:rsidR="00883025" w:rsidRPr="00A50BCB" w:rsidRDefault="00883025" w:rsidP="00883025">
      <w:pPr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eestyle Script" w:hAnsi="Freestyle Script"/>
          <w:noProof/>
          <w:sz w:val="144"/>
          <w:szCs w:val="144"/>
          <w:lang w:eastAsia="fr-FR"/>
        </w:rPr>
        <w:t xml:space="preserve">  </w:t>
      </w:r>
      <w:r w:rsidRPr="00A50BCB"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  <w:t>LIVRET</w:t>
      </w:r>
    </w:p>
    <w:p w14:paraId="4A1BC5A1" w14:textId="77777777" w:rsidR="00883025" w:rsidRPr="00A50BCB" w:rsidRDefault="00883025" w:rsidP="00883025">
      <w:pPr>
        <w:tabs>
          <w:tab w:val="left" w:pos="2250"/>
        </w:tabs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</w:pPr>
      <w:r w:rsidRPr="00A50BCB"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  <w:t xml:space="preserve">       DES</w:t>
      </w:r>
    </w:p>
    <w:p w14:paraId="267997EB" w14:textId="334C25EF" w:rsidR="00883025" w:rsidRPr="00A50BCB" w:rsidRDefault="00883025" w:rsidP="00883025">
      <w:pPr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</w:pPr>
      <w:r w:rsidRPr="00A50BCB"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  <w:t xml:space="preserve">          FUTURS</w:t>
      </w:r>
    </w:p>
    <w:p w14:paraId="21C5D176" w14:textId="1D2772E5" w:rsidR="00883025" w:rsidRPr="00A50BCB" w:rsidRDefault="00883025">
      <w:pPr>
        <w:rPr>
          <w:rFonts w:ascii="Tempus Sans ITC" w:hAnsi="Tempus Sans ITC"/>
          <w:b/>
          <w:bCs/>
          <w:noProof/>
          <w:color w:val="F4B083" w:themeColor="accent2" w:themeTint="99"/>
          <w:lang w:eastAsia="fr-FR"/>
        </w:rPr>
      </w:pPr>
      <w:r w:rsidRPr="00A50BCB"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A50BCB">
        <w:rPr>
          <w:rFonts w:ascii="Tempus Sans ITC" w:hAnsi="Tempus Sans ITC" w:cs="Arial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A50BCB">
        <w:rPr>
          <w:rFonts w:ascii="Tempus Sans ITC" w:hAnsi="Tempus Sans ITC"/>
          <w:b/>
          <w:bCs/>
          <w:noProof/>
          <w:color w:val="F4B083" w:themeColor="accent2" w:themeTint="99"/>
          <w:sz w:val="144"/>
          <w:szCs w:val="144"/>
          <w:lang w:eastAsia="fr-FR"/>
          <w14:textOutline w14:w="0" w14:cap="flat" w14:cmpd="sng" w14:algn="ctr">
            <w14:noFill/>
            <w14:prstDash w14:val="solid"/>
            <w14:round/>
          </w14:textOutline>
        </w:rPr>
        <w:t>POUX</w:t>
      </w:r>
    </w:p>
    <w:p w14:paraId="3D017375" w14:textId="0D8DEC7C" w:rsidR="00883025" w:rsidRDefault="00883025" w:rsidP="00883025">
      <w:pPr>
        <w:jc w:val="center"/>
        <w:rPr>
          <w:noProof/>
          <w:lang w:eastAsia="fr-FR"/>
        </w:rPr>
      </w:pPr>
    </w:p>
    <w:p w14:paraId="79B53C2C" w14:textId="18B5FE75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  <w:r>
        <w:rPr>
          <w:rFonts w:ascii="Tempus Sans ITC" w:hAnsi="Tempus Sans ITC"/>
          <w:noProof/>
          <w:color w:val="006666"/>
          <w:sz w:val="44"/>
          <w:szCs w:val="44"/>
          <w:lang w:eastAsia="fr-FR"/>
        </w:rPr>
        <w:drawing>
          <wp:anchor distT="0" distB="0" distL="114300" distR="114300" simplePos="0" relativeHeight="251660288" behindDoc="1" locked="0" layoutInCell="1" allowOverlap="1" wp14:anchorId="733BECBD" wp14:editId="65C86A3D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3771265" cy="2499995"/>
            <wp:effectExtent l="133350" t="114300" r="153035" b="167005"/>
            <wp:wrapTight wrapText="bothSides">
              <wp:wrapPolygon edited="0">
                <wp:start x="-655" y="-988"/>
                <wp:lineTo x="-764" y="21562"/>
                <wp:lineTo x="-327" y="22878"/>
                <wp:lineTo x="21931" y="22878"/>
                <wp:lineTo x="22367" y="20574"/>
                <wp:lineTo x="22367" y="1975"/>
                <wp:lineTo x="22149" y="-988"/>
                <wp:lineTo x="-655" y="-988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2499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59033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447E0561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0E88E9C3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08806F59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231FC796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345FDE6E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536109E6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5A73B976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7C9DCF5B" w14:textId="77777777" w:rsidR="00A50BCB" w:rsidRDefault="00A50BCB" w:rsidP="00883025">
      <w:pPr>
        <w:jc w:val="center"/>
        <w:rPr>
          <w:rFonts w:ascii="Tempus Sans ITC" w:hAnsi="Tempus Sans ITC"/>
          <w:b/>
          <w:noProof/>
          <w:color w:val="FF6699"/>
          <w:lang w:eastAsia="fr-FR"/>
        </w:rPr>
      </w:pPr>
    </w:p>
    <w:p w14:paraId="7BB7364D" w14:textId="249ED6A9" w:rsidR="00883025" w:rsidRPr="00A50BCB" w:rsidRDefault="00883025" w:rsidP="00883025">
      <w:pPr>
        <w:jc w:val="center"/>
        <w:rPr>
          <w:rFonts w:ascii="Tempus Sans ITC" w:hAnsi="Tempus Sans ITC"/>
          <w:noProof/>
          <w:color w:val="F4B083" w:themeColor="accent2" w:themeTint="99"/>
          <w:lang w:eastAsia="fr-FR"/>
        </w:rPr>
      </w:pPr>
      <w:r w:rsidRPr="00A50BCB">
        <w:rPr>
          <w:rFonts w:ascii="Tempus Sans ITC" w:hAnsi="Tempus Sans ITC"/>
          <w:b/>
          <w:noProof/>
          <w:color w:val="F4B083" w:themeColor="accent2" w:themeTint="99"/>
          <w:lang w:eastAsia="fr-FR"/>
        </w:rPr>
        <w:t>Mairie de Guitres</w:t>
      </w:r>
      <w:r w:rsidRPr="00A50BCB">
        <w:rPr>
          <w:rFonts w:ascii="Tempus Sans ITC" w:hAnsi="Tempus Sans ITC"/>
          <w:noProof/>
          <w:color w:val="F4B083" w:themeColor="accent2" w:themeTint="99"/>
          <w:lang w:eastAsia="fr-FR"/>
        </w:rPr>
        <w:t xml:space="preserve">  05.57.69.10.34</w:t>
      </w:r>
    </w:p>
    <w:p w14:paraId="3EAB3045" w14:textId="759D26CC" w:rsidR="00163F22" w:rsidRDefault="00163F22" w:rsidP="00317D4D">
      <w:pPr>
        <w:jc w:val="center"/>
        <w:rPr>
          <w:rFonts w:ascii="Tempus Sans ITC" w:hAnsi="Tempus Sans ITC"/>
          <w:noProof/>
          <w:color w:val="006666"/>
          <w:sz w:val="44"/>
          <w:szCs w:val="44"/>
          <w:lang w:eastAsia="fr-FR"/>
        </w:rPr>
      </w:pPr>
    </w:p>
    <w:p w14:paraId="0684F3E4" w14:textId="77777777" w:rsidR="00A50BCB" w:rsidRDefault="00317D4D" w:rsidP="00A50BCB">
      <w:pPr>
        <w:jc w:val="center"/>
        <w:rPr>
          <w:rFonts w:ascii="Tempus Sans ITC" w:hAnsi="Tempus Sans ITC"/>
          <w:noProof/>
          <w:color w:val="006666"/>
          <w:sz w:val="44"/>
          <w:szCs w:val="44"/>
          <w:lang w:eastAsia="fr-FR"/>
        </w:rPr>
      </w:pPr>
      <w:r w:rsidRPr="00317D4D">
        <w:rPr>
          <w:rFonts w:ascii="Tempus Sans ITC" w:hAnsi="Tempus Sans ITC"/>
          <w:noProof/>
          <w:color w:val="006666"/>
          <w:sz w:val="44"/>
          <w:szCs w:val="44"/>
          <w:lang w:eastAsia="fr-FR"/>
        </w:rPr>
        <w:lastRenderedPageBreak/>
        <w:t>La Présence des 2 époux</w:t>
      </w:r>
      <w:r w:rsidR="00A50BCB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 xml:space="preserve"> </w:t>
      </w:r>
      <w:r w:rsidRPr="00317D4D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 xml:space="preserve">est </w:t>
      </w:r>
    </w:p>
    <w:p w14:paraId="539BC535" w14:textId="6E9FE0EE" w:rsidR="00A50BCB" w:rsidRDefault="00317D4D" w:rsidP="00A50BCB">
      <w:pPr>
        <w:jc w:val="center"/>
        <w:rPr>
          <w:rFonts w:ascii="Tempus Sans ITC" w:hAnsi="Tempus Sans ITC"/>
          <w:noProof/>
          <w:color w:val="006666"/>
          <w:sz w:val="44"/>
          <w:szCs w:val="44"/>
          <w:lang w:eastAsia="fr-FR"/>
        </w:rPr>
      </w:pPr>
      <w:r w:rsidRPr="00317D4D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>indispensable</w:t>
      </w:r>
      <w:r w:rsidR="00A50BCB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 xml:space="preserve"> </w:t>
      </w:r>
      <w:r w:rsidRPr="00317D4D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>pour le dépôt</w:t>
      </w:r>
      <w:r w:rsidR="00A50BCB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 xml:space="preserve"> </w:t>
      </w:r>
      <w:r w:rsidRPr="00317D4D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>du dossier</w:t>
      </w:r>
    </w:p>
    <w:p w14:paraId="60AC43ED" w14:textId="29594C90" w:rsidR="00317D4D" w:rsidRPr="00317D4D" w:rsidRDefault="00317D4D" w:rsidP="00A50BCB">
      <w:pPr>
        <w:tabs>
          <w:tab w:val="center" w:pos="5233"/>
        </w:tabs>
        <w:jc w:val="center"/>
        <w:rPr>
          <w:rFonts w:ascii="Tempus Sans ITC" w:hAnsi="Tempus Sans ITC"/>
          <w:noProof/>
          <w:color w:val="006666"/>
          <w:sz w:val="44"/>
          <w:szCs w:val="44"/>
          <w:lang w:eastAsia="fr-FR"/>
        </w:rPr>
      </w:pPr>
      <w:r w:rsidRPr="00317D4D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>Au service état-civil</w:t>
      </w:r>
      <w:r w:rsidR="00A50BCB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 xml:space="preserve"> </w:t>
      </w:r>
      <w:r w:rsidRPr="00317D4D">
        <w:rPr>
          <w:rFonts w:ascii="Tempus Sans ITC" w:hAnsi="Tempus Sans ITC"/>
          <w:noProof/>
          <w:color w:val="006666"/>
          <w:sz w:val="44"/>
          <w:szCs w:val="44"/>
          <w:lang w:eastAsia="fr-FR"/>
        </w:rPr>
        <w:t>de la mairie de Guîtres</w:t>
      </w:r>
    </w:p>
    <w:p w14:paraId="4BB6D83A" w14:textId="55B04222" w:rsidR="00317D4D" w:rsidRDefault="00A50BCB" w:rsidP="00317D4D">
      <w:pPr>
        <w:rPr>
          <w:noProof/>
          <w:lang w:eastAsia="fr-FR"/>
        </w:rPr>
      </w:pPr>
      <w:r>
        <w:rPr>
          <w:rFonts w:ascii="Tempus Sans ITC" w:hAnsi="Tempus Sans ITC"/>
          <w:noProof/>
          <w:color w:val="006666"/>
          <w:sz w:val="44"/>
          <w:szCs w:val="44"/>
          <w:lang w:eastAsia="fr-FR"/>
        </w:rPr>
        <w:drawing>
          <wp:anchor distT="0" distB="0" distL="114300" distR="114300" simplePos="0" relativeHeight="251661312" behindDoc="1" locked="0" layoutInCell="1" allowOverlap="1" wp14:anchorId="38C8F984" wp14:editId="0BB39A85">
            <wp:simplePos x="0" y="0"/>
            <wp:positionH relativeFrom="margin">
              <wp:align>center</wp:align>
            </wp:positionH>
            <wp:positionV relativeFrom="paragraph">
              <wp:posOffset>248138</wp:posOffset>
            </wp:positionV>
            <wp:extent cx="3476730" cy="2304912"/>
            <wp:effectExtent l="133350" t="114300" r="142875" b="153035"/>
            <wp:wrapTight wrapText="bothSides">
              <wp:wrapPolygon edited="0">
                <wp:start x="-592" y="-1071"/>
                <wp:lineTo x="-828" y="-714"/>
                <wp:lineTo x="-710" y="22856"/>
                <wp:lineTo x="22133" y="22856"/>
                <wp:lineTo x="22369" y="22142"/>
                <wp:lineTo x="22369" y="2143"/>
                <wp:lineTo x="22014" y="-536"/>
                <wp:lineTo x="22014" y="-1071"/>
                <wp:lineTo x="-592" y="-107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30" cy="23049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20FF2" w14:textId="77777777" w:rsidR="00317D4D" w:rsidRPr="00317D4D" w:rsidRDefault="00317D4D" w:rsidP="00317D4D">
      <w:pPr>
        <w:rPr>
          <w:lang w:eastAsia="fr-FR"/>
        </w:rPr>
      </w:pPr>
    </w:p>
    <w:p w14:paraId="3E7A9FD0" w14:textId="77777777" w:rsidR="00317D4D" w:rsidRPr="00317D4D" w:rsidRDefault="00317D4D" w:rsidP="00317D4D">
      <w:pPr>
        <w:rPr>
          <w:lang w:eastAsia="fr-FR"/>
        </w:rPr>
      </w:pPr>
    </w:p>
    <w:p w14:paraId="0151D3CB" w14:textId="77777777" w:rsidR="00317D4D" w:rsidRPr="00317D4D" w:rsidRDefault="00317D4D" w:rsidP="00317D4D">
      <w:pPr>
        <w:rPr>
          <w:lang w:eastAsia="fr-FR"/>
        </w:rPr>
      </w:pPr>
    </w:p>
    <w:p w14:paraId="3B36D56F" w14:textId="77777777" w:rsidR="00317D4D" w:rsidRPr="00317D4D" w:rsidRDefault="00317D4D" w:rsidP="00317D4D">
      <w:pPr>
        <w:rPr>
          <w:lang w:eastAsia="fr-FR"/>
        </w:rPr>
      </w:pPr>
    </w:p>
    <w:p w14:paraId="41A6D021" w14:textId="77777777" w:rsidR="00317D4D" w:rsidRPr="00317D4D" w:rsidRDefault="00317D4D" w:rsidP="00317D4D">
      <w:pPr>
        <w:rPr>
          <w:lang w:eastAsia="fr-FR"/>
        </w:rPr>
      </w:pPr>
    </w:p>
    <w:p w14:paraId="378B47E6" w14:textId="77777777" w:rsidR="00317D4D" w:rsidRPr="00317D4D" w:rsidRDefault="00317D4D" w:rsidP="00317D4D">
      <w:pPr>
        <w:rPr>
          <w:lang w:eastAsia="fr-FR"/>
        </w:rPr>
      </w:pPr>
    </w:p>
    <w:p w14:paraId="75520816" w14:textId="77777777" w:rsidR="00317D4D" w:rsidRDefault="00317D4D" w:rsidP="00317D4D">
      <w:pPr>
        <w:rPr>
          <w:noProof/>
          <w:lang w:eastAsia="fr-FR"/>
        </w:rPr>
      </w:pPr>
    </w:p>
    <w:p w14:paraId="670D2369" w14:textId="77777777" w:rsidR="00317D4D" w:rsidRDefault="00317D4D" w:rsidP="00317D4D">
      <w:pPr>
        <w:rPr>
          <w:noProof/>
          <w:lang w:eastAsia="fr-FR"/>
        </w:rPr>
      </w:pPr>
    </w:p>
    <w:p w14:paraId="07AE16CA" w14:textId="77777777" w:rsidR="00A50BCB" w:rsidRDefault="00A50BCB" w:rsidP="00A50BCB">
      <w:pPr>
        <w:spacing w:line="360" w:lineRule="auto"/>
        <w:rPr>
          <w:noProof/>
          <w:lang w:eastAsia="fr-FR"/>
        </w:rPr>
      </w:pPr>
    </w:p>
    <w:p w14:paraId="6C6FAA7E" w14:textId="77777777" w:rsidR="00317D4D" w:rsidRPr="00805ECD" w:rsidRDefault="00317D4D" w:rsidP="00A50BCB">
      <w:pPr>
        <w:spacing w:line="360" w:lineRule="auto"/>
        <w:rPr>
          <w:rFonts w:ascii="Tempus Sans ITC" w:hAnsi="Tempus Sans ITC"/>
          <w:noProof/>
          <w:color w:val="006666"/>
          <w:sz w:val="32"/>
          <w:szCs w:val="32"/>
          <w:lang w:eastAsia="fr-FR"/>
        </w:rPr>
      </w:pPr>
      <w:r w:rsidRPr="00805ECD">
        <w:rPr>
          <w:rFonts w:ascii="Tempus Sans ITC" w:hAnsi="Tempus Sans ITC"/>
          <w:noProof/>
          <w:color w:val="006666"/>
          <w:sz w:val="32"/>
          <w:szCs w:val="32"/>
          <w:u w:val="single"/>
          <w:lang w:eastAsia="fr-FR"/>
        </w:rPr>
        <w:t>Le dépôt du dossier doit être fait</w:t>
      </w:r>
      <w:r w:rsidRPr="00805ECD">
        <w:rPr>
          <w:rFonts w:ascii="Tempus Sans ITC" w:hAnsi="Tempus Sans ITC"/>
          <w:noProof/>
          <w:color w:val="006666"/>
          <w:sz w:val="32"/>
          <w:szCs w:val="32"/>
          <w:lang w:eastAsia="fr-FR"/>
        </w:rPr>
        <w:t xml:space="preserve"> : </w:t>
      </w:r>
    </w:p>
    <w:p w14:paraId="12EC8D33" w14:textId="75636365" w:rsidR="00317D4D" w:rsidRPr="00805ECD" w:rsidRDefault="00A50BCB" w:rsidP="00A50BCB">
      <w:pPr>
        <w:spacing w:line="360" w:lineRule="auto"/>
        <w:rPr>
          <w:rFonts w:ascii="Tempus Sans ITC" w:hAnsi="Tempus Sans ITC"/>
          <w:noProof/>
          <w:color w:val="006666"/>
          <w:sz w:val="32"/>
          <w:szCs w:val="32"/>
          <w:lang w:eastAsia="fr-FR"/>
        </w:rPr>
      </w:pPr>
      <w:r>
        <w:rPr>
          <w:rFonts w:ascii="Tempus Sans ITC" w:hAnsi="Tempus Sans ITC"/>
          <w:noProof/>
          <w:color w:val="006666"/>
          <w:sz w:val="32"/>
          <w:szCs w:val="32"/>
          <w:lang w:eastAsia="fr-FR"/>
        </w:rPr>
        <w:t>E</w:t>
      </w:r>
      <w:r w:rsidR="00317D4D" w:rsidRPr="00805ECD">
        <w:rPr>
          <w:rFonts w:ascii="Tempus Sans ITC" w:hAnsi="Tempus Sans ITC"/>
          <w:noProof/>
          <w:color w:val="006666"/>
          <w:sz w:val="32"/>
          <w:szCs w:val="32"/>
          <w:lang w:eastAsia="fr-FR"/>
        </w:rPr>
        <w:t>nviron 30 jours avant la date du mariage si les deux époux sont domiciliés à Guîtres.</w:t>
      </w:r>
    </w:p>
    <w:p w14:paraId="17F1A6E3" w14:textId="77777777" w:rsidR="00317D4D" w:rsidRPr="00805ECD" w:rsidRDefault="00317D4D" w:rsidP="00A50BCB">
      <w:pPr>
        <w:spacing w:line="360" w:lineRule="auto"/>
        <w:rPr>
          <w:rFonts w:ascii="Tempus Sans ITC" w:hAnsi="Tempus Sans ITC"/>
          <w:noProof/>
          <w:color w:val="006666"/>
          <w:sz w:val="32"/>
          <w:szCs w:val="32"/>
          <w:lang w:eastAsia="fr-FR"/>
        </w:rPr>
      </w:pPr>
      <w:r w:rsidRPr="00805ECD">
        <w:rPr>
          <w:rFonts w:ascii="Tempus Sans ITC" w:hAnsi="Tempus Sans ITC"/>
          <w:noProof/>
          <w:color w:val="006666"/>
          <w:sz w:val="32"/>
          <w:szCs w:val="32"/>
          <w:lang w:eastAsia="fr-FR"/>
        </w:rPr>
        <w:t>Environ 45 jours avant la date du mariage si l’un des époux est domicilié hors de la commune de Guîtres.</w:t>
      </w:r>
    </w:p>
    <w:p w14:paraId="2C9BFF46" w14:textId="77777777" w:rsidR="00163F22" w:rsidRPr="00163F22" w:rsidRDefault="00317D4D" w:rsidP="00A50BCB">
      <w:pPr>
        <w:spacing w:line="360" w:lineRule="auto"/>
        <w:rPr>
          <w:rFonts w:ascii="Tempus Sans ITC" w:hAnsi="Tempus Sans ITC"/>
          <w:noProof/>
          <w:color w:val="006666"/>
          <w:sz w:val="24"/>
          <w:szCs w:val="24"/>
          <w:lang w:eastAsia="fr-FR"/>
        </w:rPr>
      </w:pPr>
      <w:r w:rsidRPr="00163F22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>Le mariage doit être célébré dans la commune où l’un des époux aura son domicile ou sa résidence.</w:t>
      </w:r>
    </w:p>
    <w:p w14:paraId="779CEBBB" w14:textId="77777777" w:rsidR="00163F22" w:rsidRPr="00163F22" w:rsidRDefault="00475D53" w:rsidP="00A50BCB">
      <w:pPr>
        <w:spacing w:line="360" w:lineRule="auto"/>
        <w:rPr>
          <w:rFonts w:ascii="Tempus Sans ITC" w:hAnsi="Tempus Sans ITC"/>
          <w:noProof/>
          <w:color w:val="006666"/>
          <w:sz w:val="24"/>
          <w:szCs w:val="24"/>
          <w:lang w:eastAsia="fr-FR"/>
        </w:rPr>
      </w:pPr>
      <w:r w:rsidRPr="00163F22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>Les futurs époux sont invités à ne</w:t>
      </w:r>
      <w:r w:rsidR="00163F22" w:rsidRPr="00163F22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 xml:space="preserve"> pas arrêter</w:t>
      </w:r>
      <w:r w:rsidR="00805ECD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 xml:space="preserve"> </w:t>
      </w:r>
      <w:r w:rsidR="00163F22" w:rsidRPr="00163F22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>le jour de la célébration du mariage avant que toutes les pièces nécessaires aient été produites à la Mairie et reconnues régulières.</w:t>
      </w:r>
    </w:p>
    <w:p w14:paraId="5A0C53D4" w14:textId="77777777" w:rsidR="00805ECD" w:rsidRDefault="00163F22" w:rsidP="00A50BCB">
      <w:pPr>
        <w:spacing w:line="360" w:lineRule="auto"/>
        <w:rPr>
          <w:rFonts w:ascii="Tempus Sans ITC" w:hAnsi="Tempus Sans ITC"/>
          <w:noProof/>
          <w:color w:val="006666"/>
          <w:sz w:val="24"/>
          <w:szCs w:val="24"/>
          <w:lang w:eastAsia="fr-FR"/>
        </w:rPr>
      </w:pPr>
      <w:r w:rsidRPr="00163F22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 xml:space="preserve">La date de célébration du mariage devra être confirmée. </w:t>
      </w:r>
    </w:p>
    <w:p w14:paraId="25F8BF43" w14:textId="77777777" w:rsidR="00317D4D" w:rsidRDefault="00163F22" w:rsidP="00A50BCB">
      <w:pPr>
        <w:spacing w:line="360" w:lineRule="auto"/>
        <w:rPr>
          <w:rFonts w:ascii="Tempus Sans ITC" w:hAnsi="Tempus Sans ITC"/>
          <w:noProof/>
          <w:color w:val="006666"/>
          <w:sz w:val="24"/>
          <w:szCs w:val="24"/>
          <w:lang w:eastAsia="fr-FR"/>
        </w:rPr>
      </w:pPr>
      <w:r w:rsidRPr="00163F22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>L’heure est fixée par l’officier de l’état-Civil après entente avec les parties et en tenant compte, dans la mesure du possible, de leurs désirs.</w:t>
      </w:r>
      <w:r w:rsidR="00475D53" w:rsidRPr="00163F22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 xml:space="preserve"> </w:t>
      </w:r>
    </w:p>
    <w:p w14:paraId="52CE3F9C" w14:textId="77777777" w:rsidR="00805ECD" w:rsidRDefault="00805ECD" w:rsidP="00A50BCB">
      <w:pPr>
        <w:spacing w:line="360" w:lineRule="auto"/>
        <w:rPr>
          <w:rFonts w:ascii="Tempus Sans ITC" w:hAnsi="Tempus Sans ITC"/>
          <w:noProof/>
          <w:color w:val="006666"/>
          <w:sz w:val="24"/>
          <w:szCs w:val="24"/>
          <w:lang w:eastAsia="fr-FR"/>
        </w:rPr>
      </w:pPr>
    </w:p>
    <w:p w14:paraId="713E0BEC" w14:textId="77777777" w:rsidR="00A50BCB" w:rsidRDefault="00A50BCB" w:rsidP="00317D4D">
      <w:pPr>
        <w:rPr>
          <w:rFonts w:ascii="Tempus Sans ITC" w:hAnsi="Tempus Sans ITC"/>
          <w:noProof/>
          <w:color w:val="006666"/>
          <w:sz w:val="24"/>
          <w:szCs w:val="24"/>
          <w:lang w:eastAsia="fr-FR"/>
        </w:rPr>
      </w:pPr>
    </w:p>
    <w:p w14:paraId="23E19F09" w14:textId="77777777" w:rsidR="00714BC8" w:rsidRPr="00A50BCB" w:rsidRDefault="00805ECD" w:rsidP="00714BC8">
      <w:pPr>
        <w:jc w:val="center"/>
        <w:rPr>
          <w:rFonts w:ascii="Tempus Sans ITC" w:hAnsi="Tempus Sans ITC"/>
          <w:noProof/>
          <w:color w:val="F4B083" w:themeColor="accent2" w:themeTint="99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50BCB">
        <w:rPr>
          <w:rFonts w:ascii="Tempus Sans ITC" w:hAnsi="Tempus Sans ITC"/>
          <w:noProof/>
          <w:color w:val="F4B083" w:themeColor="accent2" w:themeTint="99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PIÈCES À FOURNIR PAR LES FUTURS </w:t>
      </w:r>
      <w:r w:rsidRPr="00A50BCB">
        <w:rPr>
          <w:rFonts w:ascii="Tempus Sans ITC" w:hAnsi="Tempus Sans ITC" w:cs="Arial"/>
          <w:noProof/>
          <w:color w:val="F4B083" w:themeColor="accent2" w:themeTint="99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A50BCB">
        <w:rPr>
          <w:rFonts w:ascii="Tempus Sans ITC" w:hAnsi="Tempus Sans ITC"/>
          <w:noProof/>
          <w:color w:val="F4B083" w:themeColor="accent2" w:themeTint="99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POUX</w:t>
      </w:r>
    </w:p>
    <w:p w14:paraId="6BC6AE40" w14:textId="77777777" w:rsidR="00DF20F2" w:rsidRDefault="00DF20F2" w:rsidP="00805ECD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219EEB05" w14:textId="0ADA1790" w:rsidR="00805ECD" w:rsidRDefault="00805ECD" w:rsidP="00DF20F2">
      <w:pPr>
        <w:spacing w:line="360" w:lineRule="auto"/>
        <w:rPr>
          <w:rFonts w:ascii="Tempus Sans ITC" w:hAnsi="Tempus Sans ITC"/>
          <w:noProof/>
          <w:color w:val="006666"/>
          <w:lang w:eastAsia="fr-FR"/>
        </w:rPr>
      </w:pPr>
      <w:r w:rsidRPr="00805ECD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  </w:t>
      </w:r>
      <w:r w:rsidRPr="00805ECD">
        <w:rPr>
          <w:rFonts w:ascii="Tempus Sans ITC" w:hAnsi="Tempus Sans ITC"/>
          <w:noProof/>
          <w:color w:val="006666"/>
          <w:lang w:eastAsia="fr-FR"/>
        </w:rPr>
        <w:t>Extrait d’acte de na</w:t>
      </w:r>
      <w:r>
        <w:rPr>
          <w:rFonts w:ascii="Tempus Sans ITC" w:hAnsi="Tempus Sans ITC"/>
          <w:noProof/>
          <w:color w:val="006666"/>
          <w:lang w:eastAsia="fr-FR"/>
        </w:rPr>
        <w:t>issance comportant la filiation</w:t>
      </w:r>
    </w:p>
    <w:p w14:paraId="68AAF4FB" w14:textId="77777777" w:rsidR="00805ECD" w:rsidRDefault="00805ECD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t xml:space="preserve">         </w:t>
      </w:r>
      <w:r w:rsidRPr="00805ECD">
        <w:rPr>
          <w:rFonts w:ascii="Tempus Sans ITC" w:hAnsi="Tempus Sans ITC"/>
          <w:noProof/>
          <w:color w:val="006666"/>
          <w:sz w:val="20"/>
          <w:szCs w:val="20"/>
          <w:lang w:eastAsia="fr-FR"/>
        </w:rPr>
        <w:t>(de moins de 3 mois avant la date de célébration du mariage, ( ou 6 mois s’il est délivré, par una autorité consulaire)</w:t>
      </w:r>
    </w:p>
    <w:p w14:paraId="01853D0B" w14:textId="77777777" w:rsidR="00714BC8" w:rsidRPr="00714BC8" w:rsidRDefault="00714BC8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</w:p>
    <w:p w14:paraId="6F838C23" w14:textId="77777777" w:rsidR="00805ECD" w:rsidRPr="001A1E1B" w:rsidRDefault="00805ECD" w:rsidP="00DF20F2">
      <w:pPr>
        <w:spacing w:line="360" w:lineRule="auto"/>
        <w:rPr>
          <w:rFonts w:ascii="Tempus Sans ITC" w:hAnsi="Tempus Sans ITC"/>
          <w:noProof/>
          <w:color w:val="006666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</w:t>
      </w:r>
      <w:r w:rsidRPr="001A1E1B">
        <w:rPr>
          <w:rFonts w:ascii="Tempus Sans ITC" w:hAnsi="Tempus Sans ITC"/>
          <w:noProof/>
          <w:color w:val="006666"/>
          <w:lang w:eastAsia="fr-FR"/>
        </w:rPr>
        <w:t>Attestation sur l’Honneur établie par les futurs époux</w:t>
      </w:r>
    </w:p>
    <w:p w14:paraId="24A3FCF3" w14:textId="77777777" w:rsidR="00805ECD" w:rsidRDefault="00805ECD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(formulaire à l’intérieur du livret), un justificatif de domicile doit être joint</w:t>
      </w:r>
    </w:p>
    <w:p w14:paraId="422BBA63" w14:textId="77777777" w:rsidR="00805ECD" w:rsidRPr="00714BC8" w:rsidRDefault="00805ECD" w:rsidP="00DF20F2">
      <w:pPr>
        <w:spacing w:line="360" w:lineRule="auto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229A4614" w14:textId="77777777" w:rsidR="00805ECD" w:rsidRDefault="00805ECD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</w:t>
      </w:r>
      <w:r w:rsidRPr="001A1E1B">
        <w:rPr>
          <w:rFonts w:ascii="Tempus Sans ITC" w:hAnsi="Tempus Sans ITC"/>
          <w:noProof/>
          <w:color w:val="006666"/>
          <w:lang w:eastAsia="fr-FR"/>
        </w:rPr>
        <w:t>Liste des Témoins</w:t>
      </w:r>
    </w:p>
    <w:p w14:paraId="137F2624" w14:textId="77777777" w:rsidR="001A1E1B" w:rsidRDefault="00805ECD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(formulaire à l’intérieur du livret), Joindre ine pièce d’identité des témoins</w:t>
      </w:r>
    </w:p>
    <w:p w14:paraId="0FE6E163" w14:textId="77777777" w:rsidR="001A1E1B" w:rsidRPr="00714BC8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2761502F" w14:textId="77777777" w:rsidR="001A1E1B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</w:t>
      </w:r>
      <w:r w:rsidRPr="001A1E1B">
        <w:rPr>
          <w:rFonts w:ascii="Tempus Sans ITC" w:hAnsi="Tempus Sans ITC"/>
          <w:noProof/>
          <w:color w:val="006666"/>
          <w:lang w:eastAsia="fr-FR"/>
        </w:rPr>
        <w:t>Pièces d’identité</w:t>
      </w:r>
    </w:p>
    <w:p w14:paraId="5B4DDDE9" w14:textId="77777777" w:rsidR="001A1E1B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 L’officier d’état civil doit s’assurer de l’identité des témoins</w:t>
      </w:r>
    </w:p>
    <w:p w14:paraId="091DA3AF" w14:textId="77777777" w:rsidR="00714BC8" w:rsidRPr="00DF20F2" w:rsidRDefault="00714BC8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</w:p>
    <w:p w14:paraId="511D1B35" w14:textId="77777777" w:rsidR="001A1E1B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</w:t>
      </w:r>
      <w:r w:rsidRPr="001A1E1B">
        <w:rPr>
          <w:rFonts w:ascii="Tempus Sans ITC" w:hAnsi="Tempus Sans ITC"/>
          <w:noProof/>
          <w:color w:val="006666"/>
          <w:lang w:eastAsia="fr-FR"/>
        </w:rPr>
        <w:t>Pour les futurs époux mineurs</w:t>
      </w:r>
    </w:p>
    <w:p w14:paraId="64A9A7A7" w14:textId="77777777" w:rsidR="00714BC8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  (Le consentement des deux parents est nécessaire.)</w:t>
      </w:r>
    </w:p>
    <w:p w14:paraId="5B91A4FB" w14:textId="77777777" w:rsidR="00714BC8" w:rsidRPr="00714BC8" w:rsidRDefault="00714BC8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</w:p>
    <w:p w14:paraId="7D731FED" w14:textId="77777777" w:rsidR="001A1E1B" w:rsidRPr="001A1E1B" w:rsidRDefault="001A1E1B" w:rsidP="00DF20F2">
      <w:pPr>
        <w:spacing w:line="360" w:lineRule="auto"/>
        <w:rPr>
          <w:rFonts w:ascii="Tempus Sans ITC" w:hAnsi="Tempus Sans ITC"/>
          <w:noProof/>
          <w:color w:val="006666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</w:t>
      </w:r>
      <w:r w:rsidRPr="001A1E1B">
        <w:rPr>
          <w:rFonts w:ascii="Tempus Sans ITC" w:hAnsi="Tempus Sans ITC"/>
          <w:noProof/>
          <w:color w:val="006666"/>
          <w:lang w:eastAsia="fr-FR"/>
        </w:rPr>
        <w:t>Si l’un des futurs époux est veuf</w:t>
      </w:r>
    </w:p>
    <w:p w14:paraId="449CB2C5" w14:textId="77777777" w:rsidR="001A1E1B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  </w:t>
      </w:r>
      <w:r w:rsidRPr="001A1E1B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Fournir la copie de l’acte de décès du précédent conjoint ou estrait ou copie de l’acte de naissance portant le mention du décès.</w:t>
      </w:r>
    </w:p>
    <w:p w14:paraId="4A830A28" w14:textId="77777777" w:rsidR="001A1E1B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</w:p>
    <w:p w14:paraId="20296B29" w14:textId="77777777" w:rsidR="001A1E1B" w:rsidRDefault="001A1E1B" w:rsidP="00DF20F2">
      <w:pPr>
        <w:spacing w:line="360" w:lineRule="auto"/>
        <w:rPr>
          <w:rFonts w:ascii="Tempus Sans ITC" w:hAnsi="Tempus Sans ITC"/>
          <w:noProof/>
          <w:color w:val="006666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  </w:t>
      </w:r>
      <w:r w:rsidRPr="001A1E1B">
        <w:rPr>
          <w:rFonts w:ascii="Tempus Sans ITC" w:hAnsi="Tempus Sans ITC"/>
          <w:noProof/>
          <w:color w:val="006666"/>
          <w:lang w:eastAsia="fr-FR"/>
        </w:rPr>
        <w:t xml:space="preserve"> Pour les personnes divorcées ou dont la précédente union a été annulée</w:t>
      </w:r>
    </w:p>
    <w:p w14:paraId="6BC8CCA8" w14:textId="3776BCF9" w:rsidR="00714BC8" w:rsidRDefault="001A1E1B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t xml:space="preserve">       </w:t>
      </w:r>
      <w:r w:rsidR="00714BC8" w:rsidRPr="00714BC8">
        <w:rPr>
          <w:rFonts w:ascii="Tempus Sans ITC" w:hAnsi="Tempus Sans ITC"/>
          <w:noProof/>
          <w:color w:val="006666"/>
          <w:sz w:val="20"/>
          <w:szCs w:val="20"/>
          <w:lang w:eastAsia="fr-FR"/>
        </w:rPr>
        <w:t>Un extrait de l’acte de naissance ou de mariage portant la mention de divorce</w:t>
      </w:r>
    </w:p>
    <w:p w14:paraId="613C7A1E" w14:textId="77777777" w:rsidR="00DF20F2" w:rsidRPr="00714BC8" w:rsidRDefault="00DF20F2" w:rsidP="00DF20F2">
      <w:pPr>
        <w:spacing w:line="36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</w:p>
    <w:p w14:paraId="11603E72" w14:textId="77777777" w:rsidR="00714BC8" w:rsidRDefault="00714BC8" w:rsidP="00DF20F2">
      <w:pPr>
        <w:spacing w:line="36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    </w:t>
      </w:r>
      <w:r w:rsidRPr="00714BC8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>Si un contrat de mariage a été établi</w:t>
      </w:r>
    </w:p>
    <w:p w14:paraId="3448672B" w14:textId="6825ACAF" w:rsidR="00714BC8" w:rsidRDefault="00714BC8" w:rsidP="00DF20F2">
      <w:pPr>
        <w:spacing w:line="36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       Le certificat du notaire qui a rédigé le contrat de mariage</w:t>
      </w:r>
    </w:p>
    <w:p w14:paraId="085EA2F9" w14:textId="77777777" w:rsidR="00DF20F2" w:rsidRDefault="00DF20F2" w:rsidP="00DF20F2">
      <w:pPr>
        <w:spacing w:line="36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</w:p>
    <w:p w14:paraId="58AAA899" w14:textId="77777777" w:rsidR="00714BC8" w:rsidRDefault="00714BC8" w:rsidP="00DF20F2">
      <w:pPr>
        <w:spacing w:line="36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  </w:t>
      </w:r>
      <w:r w:rsidRPr="00714BC8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 xml:space="preserve"> Enfants</w:t>
      </w:r>
    </w:p>
    <w:p w14:paraId="6EAD065D" w14:textId="319EE56D" w:rsidR="00DF20F2" w:rsidRDefault="00714BC8" w:rsidP="00DF20F2">
      <w:pPr>
        <w:spacing w:line="36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       Fournir la copie intégrale du livret de famille </w:t>
      </w:r>
    </w:p>
    <w:p w14:paraId="3BBA67C0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5A2B9DFB" wp14:editId="56589573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212344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er se regard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04" cy="214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</w:t>
      </w:r>
    </w:p>
    <w:p w14:paraId="792B0664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</w:p>
    <w:p w14:paraId="02A11BC6" w14:textId="77777777" w:rsidR="009865F1" w:rsidRPr="000C3857" w:rsidRDefault="009865F1" w:rsidP="00714BC8">
      <w:pPr>
        <w:spacing w:line="240" w:lineRule="auto"/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F501A">
        <w:rPr>
          <w:rFonts w:ascii="Tempus Sans ITC" w:hAnsi="Tempus Sans ITC"/>
          <w:noProof/>
          <w:color w:val="006666"/>
          <w:sz w:val="18"/>
          <w:szCs w:val="1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0C3857"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LISTE DES TEMOINS DU MARIAGE </w:t>
      </w:r>
      <w:r w:rsidRPr="000C3857">
        <w:rPr>
          <w:rFonts w:ascii="Tempus Sans ITC" w:hAnsi="Tempus Sans ITC"/>
          <w:noProof/>
          <w:color w:val="F4B083" w:themeColor="accent2" w:themeTint="99"/>
          <w:sz w:val="16"/>
          <w:szCs w:val="1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(1)</w:t>
      </w:r>
      <w:r w:rsidRPr="000C3857"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3857">
        <w:rPr>
          <w:rFonts w:ascii="Tempus Sans ITC" w:hAnsi="Tempus Sans ITC"/>
          <w:noProof/>
          <w:color w:val="F4B083" w:themeColor="accent2" w:themeTint="99"/>
          <w:sz w:val="16"/>
          <w:szCs w:val="1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(2)</w:t>
      </w:r>
      <w:r w:rsidRPr="000C3857"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B32EB4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</w:t>
      </w:r>
    </w:p>
    <w:p w14:paraId="6A139CF0" w14:textId="77777777" w:rsidR="009865F1" w:rsidRDefault="00A95588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</w:t>
      </w:r>
      <w:r w:rsidR="009865F1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M……………………</w:t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</w:t>
      </w:r>
      <w:r w:rsidR="009865F1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………………………  et M……………………… ……………………….</w:t>
      </w:r>
    </w:p>
    <w:p w14:paraId="0D78832D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</w:p>
    <w:p w14:paraId="634CFC9C" w14:textId="77777777" w:rsidR="009865F1" w:rsidRDefault="00A95588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</w:t>
      </w:r>
      <w:r w:rsidR="009865F1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Mariage célébré le ……………………………………… à ……………………………………………</w:t>
      </w:r>
    </w:p>
    <w:p w14:paraId="1B83CD68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</w:p>
    <w:p w14:paraId="2A6BD55E" w14:textId="77777777" w:rsidR="009865F1" w:rsidRPr="00A95588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4"/>
          <w:szCs w:val="4"/>
          <w:u w:val="single"/>
          <w:lang w:eastAsia="fr-FR"/>
        </w:rPr>
      </w:pPr>
    </w:p>
    <w:p w14:paraId="05E52EAD" w14:textId="77777777" w:rsidR="009865F1" w:rsidRP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</w:rPr>
      </w:pPr>
      <w:r w:rsidRPr="009865F1"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</w:rPr>
        <w:t>Témoins du Futur époux/ épouse :</w:t>
      </w:r>
    </w:p>
    <w:p w14:paraId="443C46D0" w14:textId="77777777" w:rsidR="009865F1" w:rsidRP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</w:pP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>1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vertAlign w:val="superscript"/>
          <w:lang w:eastAsia="fr-FR"/>
        </w:rPr>
        <w:t>er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 xml:space="preserve"> Témoin :</w:t>
      </w:r>
    </w:p>
    <w:p w14:paraId="57757A98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Prénom(s)……………………………………………………     Nom……………………………………………………………………….</w:t>
      </w:r>
    </w:p>
    <w:p w14:paraId="50ECFBAC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Né(e) le………………………………………………………      à……………………………………………………………………………</w:t>
      </w:r>
    </w:p>
    <w:p w14:paraId="2E7FE940" w14:textId="77777777" w:rsid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Profession……………………………………………………………………………………………………………………………………….</w:t>
      </w:r>
    </w:p>
    <w:p w14:paraId="7C240813" w14:textId="77777777" w:rsidR="009865F1" w:rsidRPr="00A95588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Domicilé(e)……………………………………………………………………………..à……………………………………………………</w:t>
      </w:r>
      <w:r w:rsidR="00A95588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..</w:t>
      </w:r>
    </w:p>
    <w:p w14:paraId="0D56BA37" w14:textId="77777777" w:rsidR="009865F1" w:rsidRPr="009865F1" w:rsidRDefault="009865F1" w:rsidP="00714BC8">
      <w:pPr>
        <w:spacing w:line="240" w:lineRule="auto"/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</w:pP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>2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vertAlign w:val="superscript"/>
          <w:lang w:eastAsia="fr-FR"/>
        </w:rPr>
        <w:t>ième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 xml:space="preserve"> Témoin (facultatif)</w:t>
      </w:r>
    </w:p>
    <w:p w14:paraId="53328674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Prénom(s)……………………………………………………     Nom……………………………………………………………………….</w:t>
      </w:r>
    </w:p>
    <w:p w14:paraId="545CEC00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Né(e) le………………………………………………………      à……………………………………………………………………………</w:t>
      </w:r>
    </w:p>
    <w:p w14:paraId="0BD6B05E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Profession……………………………………………………………………………………………………………………………………….</w:t>
      </w:r>
    </w:p>
    <w:p w14:paraId="4638BCFF" w14:textId="77777777" w:rsidR="009865F1" w:rsidRPr="00A95588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Domicilé(e)……………………………………………………………</w:t>
      </w:r>
      <w:r w:rsidR="00A95588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………………..à……………………………………………………..</w:t>
      </w:r>
    </w:p>
    <w:p w14:paraId="09B75AFB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</w:rPr>
      </w:pPr>
      <w:r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</w:rPr>
        <w:t>Témoins du Futur épouse</w:t>
      </w:r>
      <w:r w:rsidRPr="009865F1"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</w:rPr>
        <w:t>/ épou</w:t>
      </w:r>
      <w:r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</w:rPr>
        <w:t>x</w:t>
      </w:r>
      <w:r w:rsidRPr="009865F1"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</w:rPr>
        <w:t> :</w:t>
      </w:r>
    </w:p>
    <w:p w14:paraId="5A2A0894" w14:textId="77777777" w:rsidR="009865F1" w:rsidRP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</w:pP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>1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vertAlign w:val="superscript"/>
          <w:lang w:eastAsia="fr-FR"/>
        </w:rPr>
        <w:t>er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 xml:space="preserve"> témoin : </w:t>
      </w:r>
    </w:p>
    <w:p w14:paraId="1997F4DA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Prénom(s)……………………………………………………     Nom……………………………………………………………………….</w:t>
      </w:r>
    </w:p>
    <w:p w14:paraId="759915ED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Né(e) le………………………………………………………      à……………………………………………………………………………</w:t>
      </w:r>
    </w:p>
    <w:p w14:paraId="0CEB10EC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Profession……………………………………………………………………………………………………………………………………….</w:t>
      </w:r>
    </w:p>
    <w:p w14:paraId="30F4EFE6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Domicilé(e)……………………………………………………………………………..à……………………………………………………..</w:t>
      </w:r>
    </w:p>
    <w:p w14:paraId="3FA40CF1" w14:textId="77777777" w:rsidR="009865F1" w:rsidRP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</w:pP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>2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vertAlign w:val="superscript"/>
          <w:lang w:eastAsia="fr-FR"/>
        </w:rPr>
        <w:t>ième</w:t>
      </w:r>
      <w:r w:rsidRPr="009865F1">
        <w:rPr>
          <w:rFonts w:ascii="Tempus Sans ITC" w:hAnsi="Tempus Sans ITC"/>
          <w:noProof/>
          <w:color w:val="006666"/>
          <w:sz w:val="20"/>
          <w:szCs w:val="20"/>
          <w:u w:val="single"/>
          <w:lang w:eastAsia="fr-FR"/>
        </w:rPr>
        <w:t xml:space="preserve"> Témoin : </w:t>
      </w:r>
    </w:p>
    <w:p w14:paraId="139150D8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Prénom(s)……………………………………………………     Nom……………………………………………………………………….</w:t>
      </w:r>
    </w:p>
    <w:p w14:paraId="48D73966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Né(e) le………………………………………………………      à……………………………………………………………………………</w:t>
      </w:r>
    </w:p>
    <w:p w14:paraId="03C1CA1C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Profession……………………………………………………………………………………………………………………………………….</w:t>
      </w:r>
    </w:p>
    <w:p w14:paraId="3C7355A9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Domicilé(e)……………………………………………………………………………..à……………………………………………………..</w:t>
      </w:r>
    </w:p>
    <w:p w14:paraId="2FAA04CB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                                                                                                                 Remise en mains, Le ………………………………….</w:t>
      </w:r>
    </w:p>
    <w:p w14:paraId="2886B5C4" w14:textId="77777777" w:rsidR="009865F1" w:rsidRDefault="009865F1" w:rsidP="009865F1">
      <w:pPr>
        <w:spacing w:line="240" w:lineRule="auto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9865F1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                                                                                                                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             </w:t>
      </w:r>
      <w:r w:rsidRPr="009865F1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 L’Officier d’Etat-Civil</w:t>
      </w:r>
    </w:p>
    <w:p w14:paraId="52F7E7C2" w14:textId="77777777" w:rsidR="009865F1" w:rsidRPr="00A95588" w:rsidRDefault="009865F1" w:rsidP="00A95588">
      <w:pPr>
        <w:pStyle w:val="Paragraphedeliste"/>
        <w:numPr>
          <w:ilvl w:val="0"/>
          <w:numId w:val="4"/>
        </w:numPr>
        <w:spacing w:line="240" w:lineRule="auto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Minimum un par époux, maximum deux par époux .facultatif pour le 2</w:t>
      </w:r>
      <w:r w:rsidRPr="00A95588">
        <w:rPr>
          <w:rFonts w:ascii="Tempus Sans ITC" w:hAnsi="Tempus Sans ITC"/>
          <w:noProof/>
          <w:color w:val="006666"/>
          <w:sz w:val="16"/>
          <w:szCs w:val="16"/>
          <w:vertAlign w:val="superscript"/>
          <w:lang w:eastAsia="fr-FR"/>
        </w:rPr>
        <w:t>ième</w:t>
      </w:r>
      <w:r w:rsidRP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témoin.</w:t>
      </w:r>
      <w:r w:rsid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 </w:t>
      </w:r>
      <w:r w:rsidRP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(2) Joindre une copie </w:t>
      </w:r>
      <w:r w:rsidR="00A95588" w:rsidRP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des pièces d’identité.</w:t>
      </w:r>
    </w:p>
    <w:p w14:paraId="0B82E93A" w14:textId="77777777" w:rsidR="00A95588" w:rsidRPr="00A95588" w:rsidRDefault="00A95588" w:rsidP="00A95588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Nota : Les témoins doivent être âgés de 18 ans révolus au moins, sans distinction de sexe et être juridiquement capables, Les dames devront indiquer leur nom d’épouse.</w:t>
      </w:r>
    </w:p>
    <w:p w14:paraId="383A1131" w14:textId="77777777" w:rsidR="00A95588" w:rsidRPr="00A95588" w:rsidRDefault="00A95588" w:rsidP="00A95588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Un mari et une femme peuvent être témoins ensemble : le père et la mère de l’un des futurs époux peuvent être témoins du mariage si, en raison de l’âge de leur enfant, ils n’ont plus à donner leur consentement.</w:t>
      </w:r>
    </w:p>
    <w:p w14:paraId="26B24458" w14:textId="77777777" w:rsidR="00A95588" w:rsidRDefault="00A95588" w:rsidP="00A95588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A95588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Un mineur peut être témoin s’il est émancipé soit par le mariage, soit par décision du juge d’instance.</w:t>
      </w:r>
    </w:p>
    <w:p w14:paraId="1FF498A5" w14:textId="77777777" w:rsidR="00A95588" w:rsidRPr="00E33B92" w:rsidRDefault="00A95588" w:rsidP="00137523">
      <w:pPr>
        <w:spacing w:line="240" w:lineRule="auto"/>
        <w:ind w:left="360"/>
        <w:jc w:val="center"/>
        <w:rPr>
          <w:rFonts w:ascii="Tempus Sans ITC" w:hAnsi="Tempus Sans ITC"/>
          <w:noProof/>
          <w:color w:val="F4B083" w:themeColor="accent2" w:themeTint="99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33B92">
        <w:rPr>
          <w:rFonts w:ascii="Tempus Sans ITC" w:hAnsi="Tempus Sans ITC"/>
          <w:noProof/>
          <w:color w:val="F4B083" w:themeColor="accent2" w:themeTint="99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ATTESTATION SUR L’HONNEUR</w:t>
      </w:r>
    </w:p>
    <w:p w14:paraId="0590C005" w14:textId="77777777" w:rsidR="00137523" w:rsidRDefault="00A95588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t>Je soussigné(e</w:t>
      </w:r>
      <w:r w:rsidR="00137523">
        <w:rPr>
          <w:rFonts w:ascii="Tempus Sans ITC" w:hAnsi="Tempus Sans ITC"/>
          <w:noProof/>
          <w:color w:val="006666"/>
          <w:lang w:eastAsia="fr-FR"/>
        </w:rPr>
        <w:t>)</w:t>
      </w:r>
      <w:r w:rsidR="00137523" w:rsidRPr="00137523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……………………………………………………………………………………………………</w:t>
      </w:r>
      <w:r w:rsidR="00137523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………………………………………..</w:t>
      </w:r>
    </w:p>
    <w:p w14:paraId="1D233DA2" w14:textId="77777777" w:rsidR="00A95588" w:rsidRDefault="00A95588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sz w:val="12"/>
          <w:szCs w:val="12"/>
          <w:lang w:eastAsia="fr-FR"/>
        </w:rPr>
      </w:pPr>
      <w:r w:rsidRPr="00137523">
        <w:rPr>
          <w:rFonts w:ascii="Tempus Sans ITC" w:hAnsi="Tempus Sans ITC"/>
          <w:noProof/>
          <w:color w:val="006666"/>
          <w:sz w:val="12"/>
          <w:szCs w:val="12"/>
          <w:lang w:eastAsia="fr-FR"/>
        </w:rPr>
        <w:t>Nom et Prénom(s)</w:t>
      </w:r>
    </w:p>
    <w:p w14:paraId="6C004412" w14:textId="77777777" w:rsidR="00137523" w:rsidRDefault="00137523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t>Né(e) le</w:t>
      </w:r>
      <w:r w:rsidRPr="00137523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………………………………………………</w:t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</w:t>
      </w:r>
      <w:r w:rsidRPr="00137523">
        <w:rPr>
          <w:rFonts w:ascii="Tempus Sans ITC" w:hAnsi="Tempus Sans ITC"/>
          <w:noProof/>
          <w:color w:val="006666"/>
          <w:lang w:eastAsia="fr-FR"/>
        </w:rPr>
        <w:t>.à</w:t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……………………………………………………………….</w:t>
      </w:r>
    </w:p>
    <w:p w14:paraId="614046AC" w14:textId="77777777" w:rsidR="00137523" w:rsidRDefault="00137523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t>Département</w:t>
      </w:r>
    </w:p>
    <w:p w14:paraId="79E4101E" w14:textId="77777777" w:rsidR="00137523" w:rsidRDefault="00137523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t>Certifie, sur l’honneur,</w:t>
      </w:r>
    </w:p>
    <w:p w14:paraId="3D4B54B9" w14:textId="77777777" w:rsidR="00137523" w:rsidRDefault="00137523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être célibataire 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ne pas être remarié(e)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être domicilié(e) à 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…………………………………………………………………</w:t>
      </w:r>
    </w:p>
    <w:p w14:paraId="0DFE0092" w14:textId="77777777" w:rsidR="00137523" w:rsidRDefault="00137523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137523">
        <w:rPr>
          <w:rFonts w:ascii="Tempus Sans ITC" w:hAnsi="Tempus Sans ITC"/>
          <w:noProof/>
          <w:color w:val="006666"/>
          <w:lang w:eastAsia="fr-FR"/>
        </w:rPr>
        <w:t xml:space="preserve"> résider ou avoir résidé sans interrupion dans la commune de</w:t>
      </w:r>
      <w:r w:rsidRPr="00137523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……………….</w:t>
      </w:r>
    </w:p>
    <w:p w14:paraId="64689FD4" w14:textId="77777777" w:rsidR="00CD4E1B" w:rsidRDefault="00CD4E1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CD4E1B">
        <w:rPr>
          <w:rFonts w:ascii="Tempus Sans ITC" w:hAnsi="Tempus Sans ITC"/>
          <w:noProof/>
          <w:color w:val="006666"/>
          <w:lang w:eastAsia="fr-FR"/>
        </w:rPr>
        <w:t xml:space="preserve">     Depuis le</w:t>
      </w:r>
      <w:r w:rsidRPr="00CD4E1B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……..</w:t>
      </w:r>
      <w:r w:rsidRPr="00CD4E1B">
        <w:rPr>
          <w:rFonts w:ascii="Tempus Sans ITC" w:hAnsi="Tempus Sans ITC"/>
          <w:noProof/>
          <w:color w:val="006666"/>
          <w:lang w:eastAsia="fr-FR"/>
        </w:rPr>
        <w:t>jusqu’au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……………………………………………………………………….......</w:t>
      </w:r>
    </w:p>
    <w:p w14:paraId="1CC86A19" w14:textId="77777777" w:rsidR="00CD4E1B" w:rsidRDefault="00CD4E1B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 w:rsidRPr="00CD4E1B">
        <w:rPr>
          <w:rFonts w:ascii="Tempus Sans ITC" w:hAnsi="Tempus Sans ITC"/>
          <w:noProof/>
          <w:color w:val="006666"/>
          <w:u w:val="single"/>
          <w:lang w:eastAsia="fr-FR"/>
        </w:rPr>
        <w:t>Preuve du domicile ou de la résidence</w:t>
      </w:r>
      <w:r w:rsidRPr="00CD4E1B">
        <w:rPr>
          <w:rFonts w:ascii="Tempus Sans ITC" w:hAnsi="Tempus Sans ITC"/>
          <w:noProof/>
          <w:color w:val="006666"/>
          <w:lang w:eastAsia="fr-FR"/>
        </w:rPr>
        <w:t> :</w:t>
      </w:r>
    </w:p>
    <w:p w14:paraId="4F9B1201" w14:textId="77777777" w:rsidR="00CD4E1B" w:rsidRDefault="00CD4E1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Titre de propriété  </w:t>
      </w:r>
      <w:r>
        <w:rPr>
          <w:rFonts w:ascii="Tempus Sans ITC" w:hAnsi="Tempus Sans ITC"/>
          <w:noProof/>
          <w:color w:val="006666"/>
          <w:lang w:eastAsia="fr-FR"/>
        </w:rPr>
        <w:t xml:space="preserve">  </w:t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Certificat d’imposition ou de non-imposition</w:t>
      </w:r>
      <w:r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 </w:t>
      </w:r>
      <w:r w:rsidR="00CE099B">
        <w:rPr>
          <w:rFonts w:ascii="Tempus Sans ITC" w:hAnsi="Tempus Sans ITC"/>
          <w:noProof/>
          <w:color w:val="006666"/>
          <w:lang w:eastAsia="fr-FR"/>
        </w:rPr>
        <w:t xml:space="preserve">     </w:t>
      </w: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Quittance de loyer</w:t>
      </w: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</w:t>
      </w:r>
      <w:r w:rsidR="00CE099B"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                </w:t>
      </w: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Q</w:t>
      </w:r>
      <w:r w:rsidRPr="00CD4E1B">
        <w:rPr>
          <w:rFonts w:ascii="Tempus Sans ITC" w:hAnsi="Tempus Sans ITC"/>
          <w:noProof/>
          <w:color w:val="006666"/>
          <w:lang w:eastAsia="fr-FR"/>
        </w:rPr>
        <w:t>uittance d’assurance du logement</w:t>
      </w:r>
      <w:r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="00CE099B">
        <w:rPr>
          <w:rFonts w:ascii="Tempus Sans ITC" w:hAnsi="Tempus Sans ITC"/>
          <w:noProof/>
          <w:color w:val="006666"/>
          <w:lang w:eastAsia="fr-FR"/>
        </w:rPr>
        <w:t xml:space="preserve">       </w:t>
      </w:r>
      <w:r w:rsidR="00CE099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="00CE099B">
        <w:rPr>
          <w:rFonts w:ascii="Tempus Sans ITC" w:hAnsi="Tempus Sans ITC"/>
          <w:noProof/>
          <w:color w:val="006666"/>
          <w:lang w:eastAsia="fr-FR"/>
        </w:rPr>
        <w:t xml:space="preserve"> Quittance de gaz                </w:t>
      </w:r>
      <w:r w:rsidR="00CE099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="00CE099B">
        <w:rPr>
          <w:rFonts w:ascii="Tempus Sans ITC" w:hAnsi="Tempus Sans ITC"/>
          <w:noProof/>
          <w:color w:val="006666"/>
          <w:lang w:eastAsia="fr-FR"/>
        </w:rPr>
        <w:t xml:space="preserve"> Quittance d’électricité                                       </w:t>
      </w:r>
      <w:r w:rsidR="00CE099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="00CE099B">
        <w:rPr>
          <w:rFonts w:ascii="Tempus Sans ITC" w:hAnsi="Tempus Sans ITC"/>
          <w:noProof/>
          <w:color w:val="006666"/>
          <w:lang w:eastAsia="fr-FR"/>
        </w:rPr>
        <w:t xml:space="preserve"> Quittance de téléphone       </w:t>
      </w:r>
      <w:r w:rsidR="00CE099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="00CE099B"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="00CE099B" w:rsidRPr="00CE099B">
        <w:rPr>
          <w:rFonts w:ascii="Tempus Sans ITC" w:hAnsi="Tempus Sans ITC"/>
          <w:noProof/>
          <w:color w:val="006666"/>
          <w:u w:val="single"/>
          <w:lang w:eastAsia="fr-FR"/>
        </w:rPr>
        <w:t>Autre </w:t>
      </w:r>
      <w:r w:rsidR="00CE099B">
        <w:rPr>
          <w:rFonts w:ascii="Tempus Sans ITC" w:hAnsi="Tempus Sans ITC"/>
          <w:noProof/>
          <w:color w:val="006666"/>
          <w:lang w:eastAsia="fr-FR"/>
        </w:rPr>
        <w:t>:</w:t>
      </w:r>
      <w:r w:rsidR="00CE099B" w:rsidRPr="00CE099B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…………………………………</w:t>
      </w:r>
      <w:r w:rsidR="00CE099B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</w:t>
      </w:r>
    </w:p>
    <w:p w14:paraId="0B0E90CD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48D5B32E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 w:rsidRPr="00CE099B">
        <w:rPr>
          <w:rFonts w:ascii="Tempus Sans ITC" w:hAnsi="Tempus Sans ITC"/>
          <w:noProof/>
          <w:color w:val="006666"/>
          <w:lang w:eastAsia="fr-FR"/>
        </w:rPr>
        <w:t>A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……………………….., </w:t>
      </w:r>
      <w:r w:rsidRPr="00CE099B">
        <w:rPr>
          <w:rFonts w:ascii="Tempus Sans ITC" w:hAnsi="Tempus Sans ITC"/>
          <w:noProof/>
          <w:color w:val="006666"/>
          <w:lang w:eastAsia="fr-FR"/>
        </w:rPr>
        <w:t>Le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…………………………………………….</w:t>
      </w:r>
    </w:p>
    <w:p w14:paraId="4947DA14" w14:textId="77777777" w:rsidR="00CD4E1B" w:rsidRP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  <w:t xml:space="preserve">       Signature</w:t>
      </w:r>
    </w:p>
    <w:p w14:paraId="64862075" w14:textId="77777777" w:rsidR="00CE099B" w:rsidRDefault="00CE099B" w:rsidP="00CE099B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089817A0" w14:textId="77777777" w:rsidR="00CE099B" w:rsidRPr="004F501A" w:rsidRDefault="00CE099B" w:rsidP="00CE099B">
      <w:pPr>
        <w:spacing w:line="240" w:lineRule="auto"/>
        <w:ind w:left="360"/>
        <w:jc w:val="center"/>
        <w:rPr>
          <w:rFonts w:ascii="Tempus Sans ITC" w:hAnsi="Tempus Sans ITC"/>
          <w:noProof/>
          <w:color w:val="006666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33B92">
        <w:rPr>
          <w:rFonts w:ascii="Tempus Sans ITC" w:hAnsi="Tempus Sans ITC"/>
          <w:noProof/>
          <w:color w:val="F4B083" w:themeColor="accent2" w:themeTint="99"/>
          <w:sz w:val="40"/>
          <w:szCs w:val="40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ATTESTATION SUR L’HONNEUR</w:t>
      </w:r>
    </w:p>
    <w:p w14:paraId="4DCF16E9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t>Je soussigné(e</w:t>
      </w:r>
      <w:r>
        <w:rPr>
          <w:rFonts w:ascii="Tempus Sans ITC" w:hAnsi="Tempus Sans ITC"/>
          <w:noProof/>
          <w:color w:val="006666"/>
          <w:lang w:eastAsia="fr-FR"/>
        </w:rPr>
        <w:t>)</w:t>
      </w:r>
      <w:r w:rsidRPr="00137523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……………………………………………………………………………………………………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………………………………………..</w:t>
      </w:r>
    </w:p>
    <w:p w14:paraId="1CAED4EB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2"/>
          <w:szCs w:val="12"/>
          <w:lang w:eastAsia="fr-FR"/>
        </w:rPr>
      </w:pPr>
      <w:r w:rsidRPr="00137523">
        <w:rPr>
          <w:rFonts w:ascii="Tempus Sans ITC" w:hAnsi="Tempus Sans ITC"/>
          <w:noProof/>
          <w:color w:val="006666"/>
          <w:sz w:val="12"/>
          <w:szCs w:val="12"/>
          <w:lang w:eastAsia="fr-FR"/>
        </w:rPr>
        <w:t>Nom et Prénom(s)</w:t>
      </w:r>
    </w:p>
    <w:p w14:paraId="7A2B00E7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t>Né(e) le</w:t>
      </w:r>
      <w:r w:rsidRPr="00137523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………………………………………………</w:t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</w:t>
      </w:r>
      <w:r w:rsidRPr="00137523">
        <w:rPr>
          <w:rFonts w:ascii="Tempus Sans ITC" w:hAnsi="Tempus Sans ITC"/>
          <w:noProof/>
          <w:color w:val="006666"/>
          <w:lang w:eastAsia="fr-FR"/>
        </w:rPr>
        <w:t>.à</w:t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……………………………………………………………….</w:t>
      </w:r>
    </w:p>
    <w:p w14:paraId="5ECE8D56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t>Département</w:t>
      </w:r>
    </w:p>
    <w:p w14:paraId="3510F9FA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t>Certifie, sur l’honneur,</w:t>
      </w:r>
    </w:p>
    <w:p w14:paraId="6752CE93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être célibataire 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ne pas être remarié(e)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être domicilié(e) à 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…………………………………………………………………</w:t>
      </w:r>
    </w:p>
    <w:p w14:paraId="6ECBC6AD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137523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137523">
        <w:rPr>
          <w:rFonts w:ascii="Tempus Sans ITC" w:hAnsi="Tempus Sans ITC"/>
          <w:noProof/>
          <w:color w:val="006666"/>
          <w:lang w:eastAsia="fr-FR"/>
        </w:rPr>
        <w:t xml:space="preserve"> résider ou avoir résidé sans interrupion dans la commune de</w:t>
      </w:r>
      <w:r w:rsidRPr="00137523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……………….</w:t>
      </w:r>
    </w:p>
    <w:p w14:paraId="1A91BC8F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CD4E1B">
        <w:rPr>
          <w:rFonts w:ascii="Tempus Sans ITC" w:hAnsi="Tempus Sans ITC"/>
          <w:noProof/>
          <w:color w:val="006666"/>
          <w:lang w:eastAsia="fr-FR"/>
        </w:rPr>
        <w:t xml:space="preserve">     Depuis le</w:t>
      </w:r>
      <w:r w:rsidRPr="00CD4E1B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……..</w:t>
      </w:r>
      <w:r w:rsidRPr="00CD4E1B">
        <w:rPr>
          <w:rFonts w:ascii="Tempus Sans ITC" w:hAnsi="Tempus Sans ITC"/>
          <w:noProof/>
          <w:color w:val="006666"/>
          <w:lang w:eastAsia="fr-FR"/>
        </w:rPr>
        <w:t>jusqu’au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……………………………………………………………………….......</w:t>
      </w:r>
    </w:p>
    <w:p w14:paraId="63FB6807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 w:rsidRPr="00CD4E1B">
        <w:rPr>
          <w:rFonts w:ascii="Tempus Sans ITC" w:hAnsi="Tempus Sans ITC"/>
          <w:noProof/>
          <w:color w:val="006666"/>
          <w:u w:val="single"/>
          <w:lang w:eastAsia="fr-FR"/>
        </w:rPr>
        <w:t>Preuve du domicile ou de la résidence</w:t>
      </w:r>
      <w:r w:rsidRPr="00CD4E1B">
        <w:rPr>
          <w:rFonts w:ascii="Tempus Sans ITC" w:hAnsi="Tempus Sans ITC"/>
          <w:noProof/>
          <w:color w:val="006666"/>
          <w:lang w:eastAsia="fr-FR"/>
        </w:rPr>
        <w:t> :</w:t>
      </w:r>
    </w:p>
    <w:p w14:paraId="3ED2C995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Titre de propriété  </w:t>
      </w:r>
      <w:r>
        <w:rPr>
          <w:rFonts w:ascii="Tempus Sans ITC" w:hAnsi="Tempus Sans ITC"/>
          <w:noProof/>
          <w:color w:val="006666"/>
          <w:lang w:eastAsia="fr-FR"/>
        </w:rPr>
        <w:t xml:space="preserve">  </w:t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Certificat d’imposition ou de non-imposition</w:t>
      </w:r>
      <w:r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 </w:t>
      </w:r>
      <w:r>
        <w:rPr>
          <w:rFonts w:ascii="Tempus Sans ITC" w:hAnsi="Tempus Sans ITC"/>
          <w:noProof/>
          <w:color w:val="006666"/>
          <w:lang w:eastAsia="fr-FR"/>
        </w:rPr>
        <w:t xml:space="preserve">     </w:t>
      </w: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 w:rsidRPr="00CD4E1B">
        <w:rPr>
          <w:rFonts w:ascii="Tempus Sans ITC" w:hAnsi="Tempus Sans ITC"/>
          <w:noProof/>
          <w:color w:val="006666"/>
          <w:lang w:eastAsia="fr-FR"/>
        </w:rPr>
        <w:t xml:space="preserve"> Quittance de loyer</w:t>
      </w: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                  </w:t>
      </w:r>
      <w:r w:rsidRPr="00CD4E1B"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Q</w:t>
      </w:r>
      <w:r w:rsidRPr="00CD4E1B">
        <w:rPr>
          <w:rFonts w:ascii="Tempus Sans ITC" w:hAnsi="Tempus Sans ITC"/>
          <w:noProof/>
          <w:color w:val="006666"/>
          <w:lang w:eastAsia="fr-FR"/>
        </w:rPr>
        <w:t>uittance d’assurance du logement</w:t>
      </w:r>
      <w:r>
        <w:rPr>
          <w:rFonts w:ascii="Tempus Sans ITC" w:hAnsi="Tempus Sans ITC"/>
          <w:noProof/>
          <w:color w:val="006666"/>
          <w:lang w:eastAsia="fr-FR"/>
        </w:rPr>
        <w:t xml:space="preserve">      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Quittance de gaz              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Quittance d’électricité                                     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Quittance de téléphone       </w:t>
      </w:r>
      <w:r>
        <w:rPr>
          <w:rFonts w:ascii="Tempus Sans ITC" w:hAnsi="Tempus Sans ITC"/>
          <w:noProof/>
          <w:color w:val="006666"/>
          <w:lang w:eastAsia="fr-FR"/>
        </w:rPr>
        <w:sym w:font="Wingdings" w:char="F06F"/>
      </w:r>
      <w:r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Pr="00CE099B">
        <w:rPr>
          <w:rFonts w:ascii="Tempus Sans ITC" w:hAnsi="Tempus Sans ITC"/>
          <w:noProof/>
          <w:color w:val="006666"/>
          <w:u w:val="single"/>
          <w:lang w:eastAsia="fr-FR"/>
        </w:rPr>
        <w:t>Autre </w:t>
      </w:r>
      <w:r>
        <w:rPr>
          <w:rFonts w:ascii="Tempus Sans ITC" w:hAnsi="Tempus Sans ITC"/>
          <w:noProof/>
          <w:color w:val="006666"/>
          <w:lang w:eastAsia="fr-FR"/>
        </w:rPr>
        <w:t>:</w:t>
      </w:r>
      <w:r w:rsidRPr="00CE099B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…………………………………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……………</w:t>
      </w:r>
    </w:p>
    <w:p w14:paraId="378C2854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16F3F822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ab/>
      </w:r>
      <w:r w:rsidRPr="00CE099B">
        <w:rPr>
          <w:rFonts w:ascii="Tempus Sans ITC" w:hAnsi="Tempus Sans ITC"/>
          <w:noProof/>
          <w:color w:val="006666"/>
          <w:lang w:eastAsia="fr-FR"/>
        </w:rPr>
        <w:t>A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……………………….., </w:t>
      </w:r>
      <w:r w:rsidRPr="00CE099B">
        <w:rPr>
          <w:rFonts w:ascii="Tempus Sans ITC" w:hAnsi="Tempus Sans ITC"/>
          <w:noProof/>
          <w:color w:val="006666"/>
          <w:lang w:eastAsia="fr-FR"/>
        </w:rPr>
        <w:t>Le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…………………………………………….</w:t>
      </w:r>
    </w:p>
    <w:p w14:paraId="2882ED1F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</w:r>
      <w:r>
        <w:rPr>
          <w:rFonts w:ascii="Tempus Sans ITC" w:hAnsi="Tempus Sans ITC"/>
          <w:noProof/>
          <w:color w:val="006666"/>
          <w:lang w:eastAsia="fr-FR"/>
        </w:rPr>
        <w:tab/>
        <w:t xml:space="preserve">       Signature</w:t>
      </w:r>
    </w:p>
    <w:p w14:paraId="41CF7DA7" w14:textId="77777777" w:rsidR="00CE099B" w:rsidRDefault="00CE099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En application de l’article 441-7 du code pénal, est puni d’un an d’emprisonnement et d’une amende le fait : </w:t>
      </w:r>
      <w:r w:rsidRPr="00DD51B7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1°</w:t>
      </w: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d’établir une attestation </w:t>
      </w:r>
      <w:r w:rsidR="00DE2851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ou </w:t>
      </w:r>
      <w:r w:rsidR="00DD51B7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un certificat faisant état de faits matériellement inexacts ; </w:t>
      </w:r>
      <w:r w:rsidR="00DD51B7" w:rsidRPr="00DD51B7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2°</w:t>
      </w:r>
      <w:r w:rsidR="00DD51B7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 xml:space="preserve"> de falsifier une attestation ou un certificat originairement sincère ; </w:t>
      </w:r>
      <w:r w:rsidR="00DD51B7" w:rsidRPr="00DD51B7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3° </w:t>
      </w:r>
      <w:r w:rsidR="00DD51B7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de faire usage d’une attesation ou d’un certificat inexact ou falsifié. Les peines sont aggravées lorsque l’infraction est commise en vue de porter préjudice au Trésor Public ou au patrimoine d’autrui</w:t>
      </w:r>
      <w:r w:rsidR="00FC4EFB">
        <w:rPr>
          <w:rFonts w:ascii="Tempus Sans ITC" w:hAnsi="Tempus Sans ITC"/>
          <w:noProof/>
          <w:color w:val="006666"/>
          <w:sz w:val="16"/>
          <w:szCs w:val="16"/>
          <w:lang w:eastAsia="fr-FR"/>
        </w:rPr>
        <w:t>.</w:t>
      </w:r>
    </w:p>
    <w:p w14:paraId="336C27E3" w14:textId="726D0A7A" w:rsidR="006D0C14" w:rsidRDefault="006D0C14" w:rsidP="00E33B92">
      <w:pPr>
        <w:spacing w:line="240" w:lineRule="auto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5742EC88" w14:textId="71D779EA" w:rsidR="005222BC" w:rsidRDefault="00DF20F2" w:rsidP="006D0C14">
      <w:pPr>
        <w:spacing w:line="240" w:lineRule="auto"/>
        <w:ind w:left="360"/>
        <w:jc w:val="center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lastRenderedPageBreak/>
        <w:drawing>
          <wp:inline distT="0" distB="0" distL="0" distR="0" wp14:anchorId="4286C8B8" wp14:editId="1AEA5487">
            <wp:extent cx="2527459" cy="1681100"/>
            <wp:effectExtent l="133350" t="114300" r="139700" b="1670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53" cy="1697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D78F8AB" w14:textId="77777777" w:rsidR="006D0C14" w:rsidRPr="000C3857" w:rsidRDefault="006D0C14" w:rsidP="006D0C14">
      <w:pPr>
        <w:spacing w:line="240" w:lineRule="auto"/>
        <w:ind w:left="360"/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C3857"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RENSEIGNEMENTS À FOURNIR A L’OFFICIER DE L’ÉTAT CIVIL</w:t>
      </w:r>
    </w:p>
    <w:p w14:paraId="3A8386A8" w14:textId="77777777" w:rsidR="00DF20F2" w:rsidRDefault="00DF20F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</w:pPr>
    </w:p>
    <w:p w14:paraId="64E89B19" w14:textId="01B5E7A0" w:rsidR="005A71A2" w:rsidRDefault="005A71A2" w:rsidP="00E33B92">
      <w:pPr>
        <w:spacing w:line="240" w:lineRule="auto"/>
        <w:ind w:left="1068" w:firstLine="348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</w:pPr>
      <w:r w:rsidRPr="005A71A2"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  <w:t xml:space="preserve">  </w:t>
      </w:r>
      <w:r w:rsidR="00A4123B"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  <w:t xml:space="preserve">         </w:t>
      </w:r>
      <w:r w:rsidRPr="005A71A2"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  <w:t xml:space="preserve"> </w:t>
      </w:r>
      <w:r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  <w:t>Renseignements relatifs à l’Époux (se) :</w:t>
      </w:r>
    </w:p>
    <w:p w14:paraId="4A930C43" w14:textId="77777777" w:rsidR="005222BC" w:rsidRDefault="005222BC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</w:pPr>
    </w:p>
    <w:p w14:paraId="064A3BB0" w14:textId="77777777" w:rsidR="005A71A2" w:rsidRDefault="005A71A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 w:rsidRPr="005A71A2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Nom :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……………………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            Prénom(s) :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……………………….</w:t>
      </w:r>
    </w:p>
    <w:p w14:paraId="68E07E24" w14:textId="77777777" w:rsidR="005A71A2" w:rsidRDefault="005A71A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Date de naissance :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………. </w:t>
      </w:r>
      <w:r w:rsidRPr="005A71A2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Lieu 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:………………………………………………………………………..</w:t>
      </w:r>
    </w:p>
    <w:p w14:paraId="0754158E" w14:textId="77777777" w:rsidR="005A71A2" w:rsidRDefault="005A71A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Nationalité 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(au moment du mariage)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 : ………………………………………………………………………………………………………………</w:t>
      </w:r>
    </w:p>
    <w:p w14:paraId="3FCBA055" w14:textId="77777777" w:rsidR="005A71A2" w:rsidRDefault="005A71A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Activité professionnelle de l’époux</w:t>
      </w:r>
      <w:r w:rsidR="00A4123B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(se)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 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:……………………………………………………………………</w:t>
      </w:r>
      <w:r w:rsid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………………………...</w:t>
      </w:r>
    </w:p>
    <w:p w14:paraId="01D2BC1E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                                    </w:t>
      </w:r>
      <w:r w:rsidRPr="00A4123B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Est-il salarié(e)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 :      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oui          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non</w:t>
      </w:r>
    </w:p>
    <w:p w14:paraId="0C877935" w14:textId="77777777" w:rsidR="005222BC" w:rsidRDefault="005222BC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</w:p>
    <w:p w14:paraId="4441A379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</w:pPr>
      <w:r w:rsidRPr="00A4123B"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  <w:t xml:space="preserve">                                            </w:t>
      </w:r>
      <w:r w:rsidRPr="00A4123B">
        <w:rPr>
          <w:rFonts w:ascii="Tempus Sans ITC" w:hAnsi="Tempus Sans ITC"/>
          <w:b/>
          <w:noProof/>
          <w:color w:val="006666"/>
          <w:sz w:val="28"/>
          <w:szCs w:val="28"/>
          <w:u w:val="single"/>
          <w:lang w:eastAsia="fr-FR"/>
        </w:rPr>
        <w:t>État antérieur au mariage</w:t>
      </w:r>
      <w:r w:rsidRPr="00A4123B"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  <w:t> :</w:t>
      </w:r>
    </w:p>
    <w:p w14:paraId="252932CA" w14:textId="77777777" w:rsidR="005222BC" w:rsidRPr="00A4123B" w:rsidRDefault="005222BC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</w:pPr>
    </w:p>
    <w:p w14:paraId="388E31C5" w14:textId="77777777" w:rsidR="00A4123B" w:rsidRDefault="00A4123B" w:rsidP="00A4123B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Célibataire             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Veuf depuis le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………………………......................................................</w:t>
      </w:r>
    </w:p>
    <w:p w14:paraId="421829DC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Divorcé depuis le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 …………………………………………………………………………………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……………………………………………...</w:t>
      </w:r>
    </w:p>
    <w:p w14:paraId="340AA7DA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Domicilié(e) à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………………………………………….</w:t>
      </w:r>
    </w:p>
    <w:p w14:paraId="17D62240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Résidant à 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……..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depuis au moins un mois</w:t>
      </w:r>
    </w:p>
    <w:p w14:paraId="0CECB2BE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                                                   </w:t>
      </w:r>
      <w:r w:rsidRPr="00A4123B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État-Civil, renseignements divers</w:t>
      </w:r>
    </w:p>
    <w:p w14:paraId="6F91CD0E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Fils de 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:………………………………………………………………………………………………………………………………………………………</w:t>
      </w:r>
    </w:p>
    <w:p w14:paraId="47748E77" w14:textId="77777777" w:rsid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Domicilié</w:t>
      </w:r>
      <w:r w:rsidR="005222BC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 xml:space="preserve"> à </w:t>
      </w:r>
      <w:r w:rsidR="005222BC"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</w:t>
      </w:r>
      <w:r w:rsid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 ……………………………………………………………………………………………………………………………………………...</w:t>
      </w:r>
    </w:p>
    <w:p w14:paraId="5D8A5926" w14:textId="77777777" w:rsidR="005222BC" w:rsidRDefault="005222BC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Profession 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………………………………………………………………….</w:t>
      </w:r>
      <w:r w:rsidRPr="005222BC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ou </w:t>
      </w:r>
      <w:r w:rsidRPr="005222BC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décédé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 :…………………………………………………………..</w:t>
      </w:r>
    </w:p>
    <w:p w14:paraId="1F8AF28E" w14:textId="77777777" w:rsidR="005222BC" w:rsidRDefault="005222BC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Et de 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14:paraId="3087ECB5" w14:textId="77777777" w:rsidR="005222BC" w:rsidRPr="005222BC" w:rsidRDefault="005222BC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 w:rsidRPr="005222BC">
        <w:rPr>
          <w:rFonts w:ascii="Tempus Sans ITC" w:hAnsi="Tempus Sans ITC"/>
          <w:b/>
          <w:noProof/>
          <w:color w:val="006666"/>
          <w:sz w:val="16"/>
          <w:szCs w:val="16"/>
          <w:u w:val="single"/>
          <w:lang w:eastAsia="fr-FR"/>
        </w:rPr>
        <w:t>(avec tous les prénoms et nom de jeune fille)</w:t>
      </w:r>
    </w:p>
    <w:p w14:paraId="69909B4A" w14:textId="77777777" w:rsidR="005222BC" w:rsidRDefault="005222BC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 w:rsidRPr="005222BC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Domiciliée à :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……………………………………………………………………………………………………………………………………………..</w:t>
      </w:r>
    </w:p>
    <w:p w14:paraId="6BA26748" w14:textId="77777777" w:rsidR="005222BC" w:rsidRPr="005222BC" w:rsidRDefault="005222BC" w:rsidP="009E6E8F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Profession 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………………………………………………………………..</w:t>
      </w:r>
      <w:r w:rsidRPr="005222BC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ou décédée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</w:t>
      </w:r>
    </w:p>
    <w:p w14:paraId="5297AE0C" w14:textId="2690AC1F" w:rsidR="00E33B92" w:rsidRPr="00E33B92" w:rsidRDefault="00E33B92" w:rsidP="00E33B92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</w:pPr>
    </w:p>
    <w:p w14:paraId="3A85908C" w14:textId="4C09BC76" w:rsidR="005222BC" w:rsidRDefault="005222BC" w:rsidP="00E33B92">
      <w:pPr>
        <w:spacing w:line="240" w:lineRule="auto"/>
        <w:ind w:left="1776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</w:pPr>
      <w:r w:rsidRPr="005222BC"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  <w:t xml:space="preserve">           </w:t>
      </w:r>
      <w:r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  <w:t xml:space="preserve"> Renseignements relatifs à l’Épouse (x) :</w:t>
      </w:r>
    </w:p>
    <w:p w14:paraId="31072D04" w14:textId="74DB0D54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</w:pPr>
    </w:p>
    <w:p w14:paraId="7B56CA57" w14:textId="77777777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 w:rsidRPr="005A71A2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Nom :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……………………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            Prénom(s) :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……………………….</w:t>
      </w:r>
    </w:p>
    <w:p w14:paraId="4B9D6E48" w14:textId="77777777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Date de naissance :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………. </w:t>
      </w:r>
      <w:r w:rsidRPr="005A71A2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Lieu 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:………………………………………………………………………..</w:t>
      </w:r>
    </w:p>
    <w:p w14:paraId="719C919A" w14:textId="50EA850D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Nationalité 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(au moment du mariage)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 : ………………………………………………………………………………………………………………</w:t>
      </w:r>
    </w:p>
    <w:p w14:paraId="1E8AABCC" w14:textId="150BB3F4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Activité professionnelle de l’épouse (x) </w:t>
      </w:r>
      <w:r w:rsidRPr="005A71A2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:……………………………………………………………………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………………………...</w:t>
      </w:r>
    </w:p>
    <w:p w14:paraId="48ED657C" w14:textId="05E57956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                                    </w:t>
      </w:r>
      <w:r w:rsidRPr="00A4123B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Est-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elle</w:t>
      </w:r>
      <w:r w:rsidRPr="00A4123B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salarié(e)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 :      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oui          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non</w:t>
      </w:r>
    </w:p>
    <w:p w14:paraId="565B1E9C" w14:textId="25CF7A71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</w:p>
    <w:p w14:paraId="00B23B57" w14:textId="0A9FFECC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</w:pPr>
      <w:r w:rsidRPr="00A4123B"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  <w:t xml:space="preserve">                                            </w:t>
      </w:r>
      <w:r w:rsidRPr="00A4123B">
        <w:rPr>
          <w:rFonts w:ascii="Tempus Sans ITC" w:hAnsi="Tempus Sans ITC"/>
          <w:b/>
          <w:noProof/>
          <w:color w:val="006666"/>
          <w:sz w:val="28"/>
          <w:szCs w:val="28"/>
          <w:u w:val="single"/>
          <w:lang w:eastAsia="fr-FR"/>
        </w:rPr>
        <w:t>État antérieur au mariage</w:t>
      </w:r>
      <w:r w:rsidRPr="00A4123B"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  <w:t> :</w:t>
      </w:r>
    </w:p>
    <w:p w14:paraId="509B24F6" w14:textId="712EEB92" w:rsidR="005222BC" w:rsidRPr="00A4123B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8"/>
          <w:szCs w:val="28"/>
          <w:lang w:eastAsia="fr-FR"/>
        </w:rPr>
      </w:pPr>
    </w:p>
    <w:p w14:paraId="6AE5DF96" w14:textId="2EFC985A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Célibataire             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Veuf depuis le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………………………......................................................</w:t>
      </w:r>
    </w:p>
    <w:p w14:paraId="0FBF6A37" w14:textId="7197A771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Divorcée depuis le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 …………………………………………………………………………………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……………………………………………...</w:t>
      </w:r>
    </w:p>
    <w:p w14:paraId="3D5A8909" w14:textId="5A75BF2E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Domicilié(e) à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………………………………………….</w:t>
      </w:r>
    </w:p>
    <w:p w14:paraId="5547FBEE" w14:textId="54C78D7C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Résidant à 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……..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depuis au moins un mois</w:t>
      </w:r>
    </w:p>
    <w:p w14:paraId="4598B540" w14:textId="77777777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                                                   </w:t>
      </w:r>
      <w:r w:rsidRPr="00A4123B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État-Civil, renseignements divers</w:t>
      </w:r>
    </w:p>
    <w:p w14:paraId="0E6E1F49" w14:textId="77777777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Fille de </w:t>
      </w:r>
      <w:r w:rsidRPr="00A4123B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:………………………………………………………………………………………………………………………………………………………</w:t>
      </w:r>
    </w:p>
    <w:p w14:paraId="31B2EE7D" w14:textId="360685CB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Domicilié à 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 xml:space="preserve"> ……………………………………………………………………………………………………………………………………………...</w:t>
      </w:r>
    </w:p>
    <w:p w14:paraId="38740960" w14:textId="77777777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Profession 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………………………………………………………………….</w:t>
      </w:r>
      <w:r w:rsidRPr="005222BC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ou </w:t>
      </w:r>
      <w:r w:rsidRPr="005222BC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décédé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 :…………………………………………………………..</w:t>
      </w:r>
    </w:p>
    <w:p w14:paraId="56988B27" w14:textId="6320BCEB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Et de 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14:paraId="351F4ADC" w14:textId="77777777" w:rsidR="005222BC" w:rsidRP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 w:rsidRPr="005222BC">
        <w:rPr>
          <w:rFonts w:ascii="Tempus Sans ITC" w:hAnsi="Tempus Sans ITC"/>
          <w:b/>
          <w:noProof/>
          <w:color w:val="006666"/>
          <w:sz w:val="16"/>
          <w:szCs w:val="16"/>
          <w:u w:val="single"/>
          <w:lang w:eastAsia="fr-FR"/>
        </w:rPr>
        <w:t>(avec tous les prénoms et nom de jeune fille)</w:t>
      </w:r>
    </w:p>
    <w:p w14:paraId="0C879EC9" w14:textId="7A6D8B5A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 w:rsidRPr="005222BC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Domiciliée à :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……………………………………………………………………………………………………………………………………………..</w:t>
      </w:r>
    </w:p>
    <w:p w14:paraId="49E335B9" w14:textId="77777777" w:rsidR="005222BC" w:rsidRDefault="005222BC" w:rsidP="005222BC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Profession 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………………………………………………………………..</w:t>
      </w:r>
      <w:r w:rsidRPr="005222BC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ou décédée</w:t>
      </w:r>
      <w:r w:rsidRPr="005222BC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……………………….</w:t>
      </w:r>
    </w:p>
    <w:p w14:paraId="2C90D698" w14:textId="51E701A1" w:rsidR="00A4123B" w:rsidRPr="00A4123B" w:rsidRDefault="00A4123B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</w:p>
    <w:p w14:paraId="4B855DA2" w14:textId="5787E2B8" w:rsidR="00A4123B" w:rsidRDefault="00E33B9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  <w:r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681FCF11" wp14:editId="590EA88F">
            <wp:simplePos x="0" y="0"/>
            <wp:positionH relativeFrom="margin">
              <wp:align>center</wp:align>
            </wp:positionH>
            <wp:positionV relativeFrom="paragraph">
              <wp:posOffset>85370</wp:posOffset>
            </wp:positionV>
            <wp:extent cx="2470150" cy="1852295"/>
            <wp:effectExtent l="133350" t="114300" r="120650" b="167005"/>
            <wp:wrapTight wrapText="bothSides">
              <wp:wrapPolygon edited="0">
                <wp:start x="-999" y="-1333"/>
                <wp:lineTo x="-1166" y="20437"/>
                <wp:lineTo x="-833" y="23325"/>
                <wp:lineTo x="21989" y="23325"/>
                <wp:lineTo x="22488" y="20660"/>
                <wp:lineTo x="22322" y="-1333"/>
                <wp:lineTo x="-999" y="-1333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5F694" w14:textId="5E998C35" w:rsidR="00A61D89" w:rsidRDefault="00A61D89" w:rsidP="00A61D89">
      <w:pPr>
        <w:spacing w:line="240" w:lineRule="auto"/>
        <w:ind w:left="360"/>
        <w:jc w:val="center"/>
        <w:rPr>
          <w:rFonts w:ascii="Tempus Sans ITC" w:hAnsi="Tempus Sans ITC"/>
          <w:noProof/>
          <w:color w:val="006666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0B166BB" w14:textId="77777777" w:rsidR="00A61D89" w:rsidRPr="00E33B92" w:rsidRDefault="004F501A" w:rsidP="00A61D89">
      <w:pPr>
        <w:spacing w:line="240" w:lineRule="auto"/>
        <w:ind w:left="360"/>
        <w:jc w:val="center"/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33B92">
        <w:rPr>
          <w:rFonts w:ascii="Tempus Sans ITC" w:hAnsi="Tempus Sans ITC"/>
          <w:noProof/>
          <w:color w:val="F4B083" w:themeColor="accent2" w:themeTint="99"/>
          <w:sz w:val="36"/>
          <w:szCs w:val="3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RENSEIGNEMENTS COMMUNS AUX ÉPOUX </w:t>
      </w:r>
    </w:p>
    <w:p w14:paraId="50BEDB0A" w14:textId="77777777" w:rsidR="00DF729B" w:rsidRPr="00DF729B" w:rsidRDefault="00DF729B" w:rsidP="00A61D89">
      <w:pPr>
        <w:spacing w:line="240" w:lineRule="auto"/>
        <w:ind w:left="360"/>
        <w:jc w:val="center"/>
        <w:rPr>
          <w:rFonts w:ascii="Tempus Sans ITC" w:hAnsi="Tempus Sans ITC"/>
          <w:noProof/>
          <w:color w:val="006666"/>
          <w:sz w:val="16"/>
          <w:szCs w:val="16"/>
          <w:u w:val="single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4E5F6EF" w14:textId="77777777" w:rsidR="004F501A" w:rsidRDefault="004F501A" w:rsidP="004F501A">
      <w:pPr>
        <w:spacing w:line="240" w:lineRule="auto"/>
        <w:ind w:left="360"/>
        <w:rPr>
          <w:rFonts w:ascii="Tempus Sans ITC" w:hAnsi="Tempus Sans ITC"/>
          <w:b/>
          <w:noProof/>
          <w:color w:val="000000" w:themeColor="text1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01A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des enfants à légitimer par le présent mariage</w:t>
      </w:r>
      <w:r w:rsidRPr="004F501A">
        <w:rPr>
          <w:rFonts w:ascii="Tempus Sans ITC" w:hAnsi="Tempus Sans ITC"/>
          <w:noProof/>
          <w:color w:val="006666"/>
          <w:sz w:val="24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F501A">
        <w:rPr>
          <w:rFonts w:ascii="Tempus Sans ITC" w:hAnsi="Tempus Sans ITC"/>
          <w:b/>
          <w:noProof/>
          <w:color w:val="000000" w:themeColor="text1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………………………………………………………………………..</w:t>
      </w:r>
    </w:p>
    <w:p w14:paraId="453F02AB" w14:textId="11887A9E" w:rsidR="004F501A" w:rsidRDefault="004F501A" w:rsidP="004F501A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01A">
        <w:rPr>
          <w:rFonts w:ascii="Tempus Sans ITC" w:hAnsi="Tempus Sans ITC"/>
          <w:b/>
          <w:noProof/>
          <w:color w:val="00666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donné au premier enfant commun 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61D89"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</w:t>
      </w:r>
      <w:r w:rsid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</w:p>
    <w:p w14:paraId="1D563DC7" w14:textId="296ED7C2" w:rsidR="00A61D89" w:rsidRDefault="00A61D89" w:rsidP="004F501A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déclaration conjointe en date du 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…………………………………………………………………………………………………………..</w:t>
      </w:r>
    </w:p>
    <w:p w14:paraId="108CC51A" w14:textId="229134F7" w:rsidR="00DF729B" w:rsidRDefault="00E33B92" w:rsidP="004F501A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noProof/>
          <w:color w:val="006666"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 wp14:anchorId="186D90B8" wp14:editId="2C161234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2624455" cy="1745615"/>
            <wp:effectExtent l="133350" t="114300" r="137795" b="159385"/>
            <wp:wrapTight wrapText="bothSides">
              <wp:wrapPolygon edited="0">
                <wp:start x="-941" y="-1414"/>
                <wp:lineTo x="-1098" y="21451"/>
                <wp:lineTo x="-784" y="23336"/>
                <wp:lineTo x="21950" y="23336"/>
                <wp:lineTo x="22577" y="21686"/>
                <wp:lineTo x="22577" y="2829"/>
                <wp:lineTo x="22264" y="-1414"/>
                <wp:lineTo x="-941" y="-1414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BFD9C" w14:textId="4F87A9FD" w:rsidR="00E33B92" w:rsidRDefault="00E33B92" w:rsidP="00A61D89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37B40A" w14:textId="77777777" w:rsidR="00E33B92" w:rsidRDefault="00E33B92" w:rsidP="00A61D89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FF389" w14:textId="77777777" w:rsidR="00E33B92" w:rsidRDefault="00E33B92" w:rsidP="00A61D89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A1E66" w14:textId="2F79304D" w:rsidR="00E33B92" w:rsidRDefault="00E33B92" w:rsidP="00A61D89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3EBED5" w14:textId="77777777" w:rsidR="00E33B92" w:rsidRDefault="00E33B92" w:rsidP="00A61D89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379F7" w14:textId="1D2BC873" w:rsidR="00DF729B" w:rsidRPr="00E33B92" w:rsidRDefault="00A61D89" w:rsidP="00E33B92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F4B083" w:themeColor="accent2" w:themeTint="99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B92">
        <w:rPr>
          <w:rFonts w:ascii="Tempus Sans ITC" w:hAnsi="Tempus Sans ITC"/>
          <w:b/>
          <w:noProof/>
          <w:color w:val="F4B083" w:themeColor="accent2" w:themeTint="99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Futur Domicile Conjugal Prévu</w:t>
      </w:r>
    </w:p>
    <w:p w14:paraId="30AAE9E0" w14:textId="77777777" w:rsidR="00A61D89" w:rsidRDefault="00A61D89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D89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Commune </w:t>
      </w:r>
      <w:r w:rsidRPr="00A61D89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 w:rsidRPr="00A61D89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Département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</w:t>
      </w:r>
      <w:r w:rsidR="003952DC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7DAF47E" w14:textId="77777777" w:rsidR="00A61D89" w:rsidRDefault="00A61D89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 :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</w:t>
      </w:r>
      <w:r w:rsid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3952DC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E24F81" w14:textId="77777777" w:rsidR="00A61D89" w:rsidRDefault="00A61D89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Cérémonie religieuse :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       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1D89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oui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61D89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…………………………...</w:t>
      </w:r>
      <w:r w:rsid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52DC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10D784" w14:textId="77777777" w:rsidR="00A61D89" w:rsidRDefault="00A61D89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Paroisse de </w:t>
      </w:r>
      <w:r w:rsidRPr="00A61D89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:………………………………………………………………………………………………………………………………………………</w:t>
      </w:r>
      <w:r w:rsidR="003952DC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6F2899A6" w14:textId="77777777" w:rsidR="003952DC" w:rsidRDefault="003952DC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2DC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existe un contrat de mariage qui sera signé/a été signé le 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……………………………………………………………...</w:t>
      </w:r>
      <w:r w:rsid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9B6613" w14:textId="77777777" w:rsidR="003952DC" w:rsidRDefault="003952DC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Chez Maître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</w:t>
      </w:r>
      <w:bookmarkStart w:id="0" w:name="_GoBack"/>
      <w:bookmarkEnd w:id="0"/>
      <w:r w:rsidRPr="003952DC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Notaire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</w:t>
      </w:r>
      <w:r w:rsid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7BA7A89C" w14:textId="77777777" w:rsidR="003952DC" w:rsidRDefault="003952DC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n’existe pas de contrat de mariage</w:t>
      </w:r>
    </w:p>
    <w:p w14:paraId="69FC7456" w14:textId="77777777" w:rsidR="003952DC" w:rsidRDefault="004218A3" w:rsidP="003952DC">
      <w:pPr>
        <w:spacing w:line="240" w:lineRule="auto"/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4218A3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-a-t-il eu un acte de désignation de la loi application au régime matrimonial ?</w:t>
      </w:r>
    </w:p>
    <w:p w14:paraId="1507F743" w14:textId="77777777" w:rsidR="004218A3" w:rsidRDefault="004218A3" w:rsidP="003952DC">
      <w:pPr>
        <w:spacing w:line="240" w:lineRule="auto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non  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oui  Désignation de la loi</w:t>
      </w:r>
      <w:r w:rsidRP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………………………………………………………………………………………....</w:t>
      </w:r>
    </w:p>
    <w:p w14:paraId="6DA58E05" w14:textId="77777777" w:rsidR="004218A3" w:rsidRDefault="004218A3" w:rsidP="003952DC">
      <w:pPr>
        <w:spacing w:line="240" w:lineRule="auto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4218A3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l’acte</w:t>
      </w:r>
      <w:r w:rsidRP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Pr="004218A3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Lieu de signature</w:t>
      </w: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</w:t>
      </w:r>
    </w:p>
    <w:p w14:paraId="03463701" w14:textId="77777777" w:rsidR="004218A3" w:rsidRDefault="004218A3" w:rsidP="003952DC">
      <w:pPr>
        <w:spacing w:line="240" w:lineRule="auto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4218A3"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et qualité de la personne qui a établi l’acte</w:t>
      </w:r>
      <w:r w:rsidRPr="004218A3"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…………………………..</w:t>
      </w:r>
    </w:p>
    <w:p w14:paraId="37B8C51B" w14:textId="77777777" w:rsidR="004218A3" w:rsidRDefault="004218A3" w:rsidP="003952DC">
      <w:pPr>
        <w:spacing w:line="240" w:lineRule="auto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6E68F0" w14:textId="77777777" w:rsidR="00DF729B" w:rsidRDefault="00DF729B" w:rsidP="00DF729B">
      <w:pPr>
        <w:spacing w:line="240" w:lineRule="auto"/>
        <w:jc w:val="center"/>
        <w:rPr>
          <w:rFonts w:ascii="Tempus Sans ITC" w:hAnsi="Tempus Sans ITC"/>
          <w:b/>
          <w:noProof/>
          <w:color w:val="006666"/>
          <w:sz w:val="32"/>
          <w:szCs w:val="32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29B">
        <w:rPr>
          <w:rFonts w:ascii="Tempus Sans ITC" w:hAnsi="Tempus Sans ITC"/>
          <w:b/>
          <w:noProof/>
          <w:color w:val="006666"/>
          <w:sz w:val="32"/>
          <w:szCs w:val="32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AVIS IMPORTANT</w:t>
      </w:r>
    </w:p>
    <w:p w14:paraId="14BC9EA6" w14:textId="77777777" w:rsidR="00DF729B" w:rsidRDefault="00DF729B" w:rsidP="00DF729B">
      <w:pPr>
        <w:spacing w:line="240" w:lineRule="auto"/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cas où les futurs époux auraient à légitimer des enfants nés avant le mariage, il est indispensable qu’ils en préviennent la Mairie, le jous du dépôt de la demande de publication.</w:t>
      </w:r>
    </w:p>
    <w:p w14:paraId="231F0984" w14:textId="77777777" w:rsidR="00DF729B" w:rsidRPr="00DF729B" w:rsidRDefault="00DF729B" w:rsidP="00DF729B">
      <w:pPr>
        <w:spacing w:line="240" w:lineRule="auto"/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faut fournir le ou les copies d’acte de naissance du ou des enfants à légitimer, ainsi que la déclaration conjointe du choix du nom de famille.</w:t>
      </w:r>
    </w:p>
    <w:p w14:paraId="78BCE42B" w14:textId="6A211DA3" w:rsidR="00A61D89" w:rsidRPr="00A61D89" w:rsidRDefault="00E33B92" w:rsidP="00A61D89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empus Sans ITC" w:hAnsi="Tempus Sans ITC"/>
          <w:b/>
          <w:noProof/>
          <w:color w:val="006666"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696C8C4F" wp14:editId="003C978A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2624455" cy="1745615"/>
            <wp:effectExtent l="133350" t="114300" r="137795" b="159385"/>
            <wp:wrapTight wrapText="bothSides">
              <wp:wrapPolygon edited="0">
                <wp:start x="-941" y="-1414"/>
                <wp:lineTo x="-1098" y="21451"/>
                <wp:lineTo x="-784" y="23336"/>
                <wp:lineTo x="21950" y="23336"/>
                <wp:lineTo x="22577" y="21686"/>
                <wp:lineTo x="22577" y="2829"/>
                <wp:lineTo x="22264" y="-1414"/>
                <wp:lineTo x="-941" y="-1414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2FF3" w14:textId="236B657C" w:rsidR="005A71A2" w:rsidRPr="005A71A2" w:rsidRDefault="00512230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  <w:r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  <w:t xml:space="preserve">                         </w:t>
      </w:r>
      <w:r w:rsidR="005A71A2" w:rsidRPr="00DF729B">
        <w:rPr>
          <w:rFonts w:ascii="Tempus Sans ITC" w:hAnsi="Tempus Sans ITC"/>
          <w:b/>
          <w:noProof/>
          <w:color w:val="006666"/>
          <w:sz w:val="36"/>
          <w:szCs w:val="36"/>
          <w:lang w:eastAsia="fr-FR"/>
        </w:rPr>
        <w:t xml:space="preserve"> </w:t>
      </w:r>
      <w:r w:rsidR="00DF729B">
        <w:rPr>
          <w:rFonts w:ascii="Tempus Sans ITC" w:hAnsi="Tempus Sans ITC"/>
          <w:b/>
          <w:noProof/>
          <w:color w:val="006666"/>
          <w:sz w:val="36"/>
          <w:szCs w:val="36"/>
          <w:u w:val="single"/>
          <w:lang w:eastAsia="fr-FR"/>
        </w:rPr>
        <w:t xml:space="preserve">  </w:t>
      </w:r>
    </w:p>
    <w:p w14:paraId="6B7DC462" w14:textId="77777777" w:rsidR="00E33B92" w:rsidRDefault="00E33B9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083A6F1B" w14:textId="77777777" w:rsidR="00E33B92" w:rsidRDefault="00E33B9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5804E48F" w14:textId="77777777" w:rsidR="00E33B92" w:rsidRDefault="00E33B9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65111AFD" w14:textId="77777777" w:rsidR="00E33B92" w:rsidRDefault="00E33B9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676AEA11" w14:textId="77777777" w:rsidR="00E33B92" w:rsidRDefault="00E33B9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70DC0EDB" w14:textId="77777777" w:rsidR="00E33B92" w:rsidRDefault="00E33B92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2D5E272A" w14:textId="0BA26A7E" w:rsidR="006D0C14" w:rsidRDefault="00512230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  <w:r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  <w:t xml:space="preserve"> </w:t>
      </w:r>
    </w:p>
    <w:p w14:paraId="10113E58" w14:textId="77777777" w:rsidR="00512230" w:rsidRDefault="00512230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Nom et Prénom de l’époux(se) </w:t>
      </w:r>
      <w:r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  <w:t>: …………………………………………………………….</w:t>
      </w:r>
    </w:p>
    <w:p w14:paraId="00916AE9" w14:textId="77777777" w:rsidR="00512230" w:rsidRDefault="00512230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Numéro de téléphone de l’époux(se)</w:t>
      </w:r>
      <w:r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  <w:t> :……………………………………………………….</w:t>
      </w:r>
    </w:p>
    <w:p w14:paraId="65BF1990" w14:textId="77777777" w:rsidR="00512230" w:rsidRDefault="00512230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34AB8248" w14:textId="77777777" w:rsidR="00512230" w:rsidRDefault="00512230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32B1E6B0" w14:textId="77777777" w:rsid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Nom et Prénom de l’épouse(x)</w:t>
      </w:r>
      <w:r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  <w:t> : …………………………………………………………….</w:t>
      </w:r>
    </w:p>
    <w:p w14:paraId="6DEBC24E" w14:textId="3B09548F" w:rsid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Numéro de téléphone de l’épouse(x)</w:t>
      </w:r>
      <w:r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  <w:t> :……………………………………………………….</w:t>
      </w:r>
    </w:p>
    <w:p w14:paraId="6FFDD5AD" w14:textId="77777777" w:rsidR="00E33B92" w:rsidRDefault="00E33B92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088A1869" w14:textId="305879A1" w:rsidR="00512230" w:rsidRDefault="00E33B92" w:rsidP="00512230">
      <w:pPr>
        <w:spacing w:line="240" w:lineRule="auto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  <w:r>
        <w:rPr>
          <w:rFonts w:ascii="Tempus Sans ITC" w:hAnsi="Tempus Sans ITC"/>
          <w:b/>
          <w:noProof/>
          <w:color w:val="006666"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3200DC53" wp14:editId="28E7BD7B">
            <wp:simplePos x="0" y="0"/>
            <wp:positionH relativeFrom="margin">
              <wp:align>center</wp:align>
            </wp:positionH>
            <wp:positionV relativeFrom="paragraph">
              <wp:posOffset>131297</wp:posOffset>
            </wp:positionV>
            <wp:extent cx="1745615" cy="2624455"/>
            <wp:effectExtent l="133350" t="114300" r="140335" b="156845"/>
            <wp:wrapTight wrapText="bothSides">
              <wp:wrapPolygon edited="0">
                <wp:start x="-1414" y="-941"/>
                <wp:lineTo x="-1650" y="22107"/>
                <wp:lineTo x="-943" y="22734"/>
                <wp:lineTo x="22158" y="22734"/>
                <wp:lineTo x="23101" y="21950"/>
                <wp:lineTo x="23101" y="1881"/>
                <wp:lineTo x="22629" y="-941"/>
                <wp:lineTo x="-1414" y="-941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624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34D7212D" w14:textId="23F95C59" w:rsidR="00512230" w:rsidRDefault="00512230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3C209B8E" w14:textId="02BAF7D4" w:rsidR="00512230" w:rsidRDefault="00512230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59C23AFC" w14:textId="5E9D27E6" w:rsidR="00E33B92" w:rsidRDefault="00E33B92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4E1079B2" w14:textId="69198504" w:rsidR="00E33B92" w:rsidRDefault="00E33B92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1310E51D" w14:textId="0A324A47" w:rsidR="00E33B92" w:rsidRDefault="00E33B92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465836DF" w14:textId="413DE1E0" w:rsidR="00E33B92" w:rsidRDefault="00E33B92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7E0F388C" w14:textId="28F93B76" w:rsidR="00E33B92" w:rsidRDefault="00E33B92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7C6AE738" w14:textId="2C3548E1" w:rsidR="00E33B92" w:rsidRDefault="00E33B92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1339AB32" w14:textId="26694D45" w:rsidR="00E33B92" w:rsidRDefault="00E33B92" w:rsidP="00512230">
      <w:pPr>
        <w:spacing w:line="240" w:lineRule="auto"/>
        <w:ind w:left="360"/>
        <w:jc w:val="center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7D924A30" w14:textId="77777777" w:rsidR="00E33B92" w:rsidRDefault="00E33B92" w:rsidP="00E33B92">
      <w:pPr>
        <w:spacing w:line="240" w:lineRule="auto"/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</w:pPr>
    </w:p>
    <w:p w14:paraId="49FC791E" w14:textId="77FB44FB" w:rsidR="00512230" w:rsidRP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 xml:space="preserve">Le Mariage doit être célébré à la Mairie de Guîtres : </w:t>
      </w:r>
    </w:p>
    <w:p w14:paraId="75BF4844" w14:textId="77777777" w:rsidR="00512230" w:rsidRP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le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……………………………………………………………</w:t>
      </w:r>
      <w:r w:rsidRPr="00512230">
        <w:rPr>
          <w:rFonts w:ascii="Tempus Sans ITC" w:hAnsi="Tempus Sans ITC"/>
          <w:b/>
          <w:noProof/>
          <w:color w:val="006666"/>
          <w:sz w:val="20"/>
          <w:szCs w:val="20"/>
          <w:lang w:eastAsia="fr-FR"/>
        </w:rPr>
        <w:t>…………………</w:t>
      </w: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à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…..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….</w:t>
      </w: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h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…..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….</w:t>
      </w:r>
    </w:p>
    <w:p w14:paraId="464446C6" w14:textId="45DAF3E6" w:rsid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>Par Monsieur ou Madame</w:t>
      </w: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 :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…………...</w:t>
      </w:r>
    </w:p>
    <w:p w14:paraId="7BCB958B" w14:textId="40735F10" w:rsidR="00E33B92" w:rsidRPr="00E33B92" w:rsidRDefault="00E33B92" w:rsidP="00E33B92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</w:pPr>
      <w:r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 xml:space="preserve">Nombre d’invités à la cérémonie </w:t>
      </w: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>: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…………………………………………</w:t>
      </w:r>
      <w:r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…………………</w:t>
      </w:r>
      <w:r w:rsidRPr="00512230">
        <w:rPr>
          <w:rFonts w:ascii="Tempus Sans ITC" w:hAnsi="Tempus Sans ITC"/>
          <w:b/>
          <w:noProof/>
          <w:color w:val="006666"/>
          <w:sz w:val="16"/>
          <w:szCs w:val="16"/>
          <w:lang w:eastAsia="fr-FR"/>
        </w:rPr>
        <w:t>…………...</w:t>
      </w:r>
    </w:p>
    <w:p w14:paraId="445BED53" w14:textId="77777777" w:rsidR="00512230" w:rsidRP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</w:pPr>
    </w:p>
    <w:p w14:paraId="15AC695D" w14:textId="77777777" w:rsidR="00512230" w:rsidRP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u w:val="single"/>
          <w:lang w:eastAsia="fr-FR"/>
        </w:rPr>
        <w:t xml:space="preserve">Il y aura pas de cérémonie religieuse, l’échange des alliances aura lieu en Mairie :         </w:t>
      </w:r>
    </w:p>
    <w:p w14:paraId="1252D0F5" w14:textId="77777777" w:rsid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0E26F503" w14:textId="77777777" w:rsidR="00512230" w:rsidRPr="00512230" w:rsidRDefault="00512230" w:rsidP="00512230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</w:pP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 oui       </w:t>
      </w: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sym w:font="Wingdings" w:char="F06F"/>
      </w:r>
      <w:r w:rsidRPr="00512230">
        <w:rPr>
          <w:rFonts w:ascii="Tempus Sans ITC" w:hAnsi="Tempus Sans ITC"/>
          <w:b/>
          <w:noProof/>
          <w:color w:val="006666"/>
          <w:sz w:val="24"/>
          <w:szCs w:val="24"/>
          <w:lang w:eastAsia="fr-FR"/>
        </w:rPr>
        <w:t xml:space="preserve"> non </w:t>
      </w:r>
    </w:p>
    <w:p w14:paraId="07923BCD" w14:textId="342C82EB" w:rsidR="006D0C14" w:rsidRPr="006D0C14" w:rsidRDefault="006D0C14" w:rsidP="006D0C14">
      <w:pPr>
        <w:spacing w:line="240" w:lineRule="auto"/>
        <w:ind w:left="360"/>
        <w:rPr>
          <w:rFonts w:ascii="Tempus Sans ITC" w:hAnsi="Tempus Sans ITC"/>
          <w:b/>
          <w:noProof/>
          <w:color w:val="006666"/>
          <w:sz w:val="20"/>
          <w:szCs w:val="20"/>
          <w:u w:val="single"/>
          <w:lang w:eastAsia="fr-FR"/>
        </w:rPr>
      </w:pPr>
    </w:p>
    <w:p w14:paraId="100CD46F" w14:textId="77777777" w:rsidR="006D0C14" w:rsidRDefault="006D0C14" w:rsidP="006D0C14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573E5933" w14:textId="205958E8" w:rsidR="00FC4EFB" w:rsidRDefault="00FC4EF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0DF0E02F" w14:textId="7AF13134" w:rsidR="00FC4EFB" w:rsidRPr="00FC4EFB" w:rsidRDefault="00FC4EFB" w:rsidP="00CE099B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6CD518B4" w14:textId="27B2D504" w:rsidR="00CE099B" w:rsidRPr="00CD4E1B" w:rsidRDefault="000C3857" w:rsidP="00137523">
      <w:pPr>
        <w:spacing w:line="240" w:lineRule="auto"/>
        <w:ind w:left="360"/>
        <w:rPr>
          <w:rFonts w:ascii="Tempus Sans ITC" w:hAnsi="Tempus Sans ITC"/>
          <w:noProof/>
          <w:color w:val="006666"/>
          <w:lang w:eastAsia="fr-FR"/>
        </w:rPr>
      </w:pPr>
      <w:r>
        <w:rPr>
          <w:rFonts w:ascii="Tempus Sans ITC" w:hAnsi="Tempus Sans ITC"/>
          <w:noProof/>
          <w:color w:val="006666"/>
          <w:sz w:val="16"/>
          <w:szCs w:val="16"/>
          <w:lang w:eastAsia="fr-FR"/>
        </w:rPr>
        <w:drawing>
          <wp:anchor distT="0" distB="0" distL="114300" distR="114300" simplePos="0" relativeHeight="251667456" behindDoc="1" locked="0" layoutInCell="1" allowOverlap="1" wp14:anchorId="7AF6D6FB" wp14:editId="12A2B75F">
            <wp:simplePos x="0" y="0"/>
            <wp:positionH relativeFrom="margin">
              <wp:align>center</wp:align>
            </wp:positionH>
            <wp:positionV relativeFrom="paragraph">
              <wp:posOffset>70748</wp:posOffset>
            </wp:positionV>
            <wp:extent cx="5503545" cy="5344511"/>
            <wp:effectExtent l="0" t="0" r="1905" b="8890"/>
            <wp:wrapTight wrapText="bothSides">
              <wp:wrapPolygon edited="0">
                <wp:start x="0" y="0"/>
                <wp:lineTo x="0" y="21559"/>
                <wp:lineTo x="21533" y="21559"/>
                <wp:lineTo x="21533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53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21A2FB" w14:textId="31DA887C" w:rsidR="00714BC8" w:rsidRDefault="00714BC8" w:rsidP="009E6E8F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1999778E" w14:textId="2F8C37C9" w:rsidR="000C3857" w:rsidRDefault="000C3857" w:rsidP="009E6E8F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3144F283" w14:textId="77777777" w:rsidR="000C3857" w:rsidRPr="009E6E8F" w:rsidRDefault="000C3857" w:rsidP="009E6E8F">
      <w:pPr>
        <w:spacing w:line="240" w:lineRule="auto"/>
        <w:ind w:left="360"/>
        <w:rPr>
          <w:rFonts w:ascii="Tempus Sans ITC" w:hAnsi="Tempus Sans ITC"/>
          <w:noProof/>
          <w:color w:val="006666"/>
          <w:sz w:val="16"/>
          <w:szCs w:val="16"/>
          <w:lang w:eastAsia="fr-FR"/>
        </w:rPr>
      </w:pPr>
    </w:p>
    <w:p w14:paraId="4331F0F7" w14:textId="77777777" w:rsidR="000C3857" w:rsidRDefault="001A1E1B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  <w:r w:rsidRPr="00D437F3">
        <w:rPr>
          <w:rFonts w:ascii="Tempus Sans ITC" w:hAnsi="Tempus Sans ITC"/>
          <w:noProof/>
          <w:color w:val="006666"/>
          <w:lang w:eastAsia="fr-FR"/>
        </w:rPr>
        <w:t xml:space="preserve">    </w:t>
      </w:r>
    </w:p>
    <w:p w14:paraId="13091080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43E6D7D2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33DE61D6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67719D22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5862C44C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198D4B31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421C42C6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4B1F476E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5B1AADC4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0A8041EE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186B8D6A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7834F71D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47BF13AF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586FA334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7CF82455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701FA422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5F4ACB43" w14:textId="77777777" w:rsidR="000C3857" w:rsidRDefault="000C3857" w:rsidP="00714BC8">
      <w:pPr>
        <w:spacing w:line="240" w:lineRule="auto"/>
        <w:rPr>
          <w:rFonts w:ascii="Tempus Sans ITC" w:hAnsi="Tempus Sans ITC"/>
          <w:noProof/>
          <w:color w:val="006666"/>
          <w:lang w:eastAsia="fr-FR"/>
        </w:rPr>
      </w:pPr>
    </w:p>
    <w:p w14:paraId="13765F1D" w14:textId="08E89FE5" w:rsidR="00D437F3" w:rsidRDefault="001A1E1B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 w:rsidRPr="00D437F3">
        <w:rPr>
          <w:rFonts w:ascii="Tempus Sans ITC" w:hAnsi="Tempus Sans ITC"/>
          <w:noProof/>
          <w:color w:val="006666"/>
          <w:lang w:eastAsia="fr-FR"/>
        </w:rPr>
        <w:t xml:space="preserve">    </w:t>
      </w:r>
      <w:r w:rsidR="009E6E8F" w:rsidRPr="00D437F3">
        <w:rPr>
          <w:rFonts w:ascii="Tempus Sans ITC" w:hAnsi="Tempus Sans ITC"/>
          <w:noProof/>
          <w:color w:val="006666"/>
          <w:sz w:val="20"/>
          <w:szCs w:val="20"/>
          <w:lang w:eastAsia="fr-FR"/>
        </w:rPr>
        <w:t>La célébration du Mariage de Monsieur</w:t>
      </w:r>
      <w:r w:rsidR="009E6E8F" w:rsidRPr="00D437F3">
        <w:rPr>
          <w:rFonts w:ascii="Tempus Sans ITC" w:hAnsi="Tempus Sans ITC"/>
          <w:noProof/>
          <w:color w:val="006666"/>
          <w:lang w:eastAsia="fr-FR"/>
        </w:rPr>
        <w:t xml:space="preserve"> </w:t>
      </w:r>
      <w:r w:rsidR="009E6E8F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…………………………………………. </w:t>
      </w:r>
      <w:r w:rsidR="009E6E8F" w:rsidRPr="00D437F3">
        <w:rPr>
          <w:rFonts w:ascii="Tempus Sans ITC" w:hAnsi="Tempus Sans ITC"/>
          <w:noProof/>
          <w:color w:val="006666"/>
          <w:sz w:val="20"/>
          <w:szCs w:val="20"/>
          <w:lang w:eastAsia="fr-FR"/>
        </w:rPr>
        <w:t>et Madame</w:t>
      </w:r>
      <w:r w:rsidR="009E6E8F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……………………………</w:t>
      </w:r>
      <w:r w:rsidR="00D437F3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.................</w:t>
      </w:r>
    </w:p>
    <w:p w14:paraId="3F2B8C8A" w14:textId="70D1A6D6" w:rsidR="00D437F3" w:rsidRDefault="00D437F3" w:rsidP="00714BC8">
      <w:pPr>
        <w:spacing w:line="240" w:lineRule="auto"/>
        <w:rPr>
          <w:rFonts w:ascii="Tempus Sans ITC" w:hAnsi="Tempus Sans ITC"/>
          <w:noProof/>
          <w:color w:val="006666"/>
          <w:sz w:val="18"/>
          <w:szCs w:val="18"/>
          <w:lang w:eastAsia="fr-FR"/>
        </w:rPr>
      </w:pP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       </w:t>
      </w:r>
      <w:r w:rsidRPr="00D437F3">
        <w:rPr>
          <w:rFonts w:ascii="Tempus Sans ITC" w:hAnsi="Tempus Sans ITC"/>
          <w:noProof/>
          <w:color w:val="006666"/>
          <w:sz w:val="20"/>
          <w:szCs w:val="20"/>
          <w:lang w:eastAsia="fr-FR"/>
        </w:rPr>
        <w:t>est validée à la date du</w:t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…………………………………………………………...................</w:t>
      </w:r>
      <w:r w:rsidRPr="00D437F3">
        <w:rPr>
          <w:rFonts w:ascii="Tempus Sans ITC" w:hAnsi="Tempus Sans ITC"/>
          <w:noProof/>
          <w:color w:val="006666"/>
          <w:sz w:val="20"/>
          <w:szCs w:val="20"/>
          <w:lang w:eastAsia="fr-FR"/>
        </w:rPr>
        <w:t>à</w:t>
      </w:r>
      <w:r>
        <w:rPr>
          <w:rFonts w:ascii="Tempus Sans ITC" w:hAnsi="Tempus Sans ITC"/>
          <w:noProof/>
          <w:color w:val="006666"/>
          <w:sz w:val="18"/>
          <w:szCs w:val="18"/>
          <w:lang w:eastAsia="fr-FR"/>
        </w:rPr>
        <w:t>………………………………………………</w:t>
      </w:r>
    </w:p>
    <w:p w14:paraId="04BB5C09" w14:textId="688EB5A2" w:rsidR="00D437F3" w:rsidRDefault="00E33B92" w:rsidP="00D437F3">
      <w:pPr>
        <w:spacing w:line="24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551F1E06" wp14:editId="1D28D10E">
            <wp:simplePos x="0" y="0"/>
            <wp:positionH relativeFrom="column">
              <wp:posOffset>2903410</wp:posOffset>
            </wp:positionH>
            <wp:positionV relativeFrom="paragraph">
              <wp:posOffset>212692</wp:posOffset>
            </wp:positionV>
            <wp:extent cx="1000125" cy="1000125"/>
            <wp:effectExtent l="0" t="0" r="9525" b="9525"/>
            <wp:wrapTight wrapText="bothSides">
              <wp:wrapPolygon edited="0">
                <wp:start x="1646" y="0"/>
                <wp:lineTo x="0" y="823"/>
                <wp:lineTo x="0" y="20160"/>
                <wp:lineTo x="1234" y="21394"/>
                <wp:lineTo x="1646" y="21394"/>
                <wp:lineTo x="19749" y="21394"/>
                <wp:lineTo x="20160" y="21394"/>
                <wp:lineTo x="21394" y="20160"/>
                <wp:lineTo x="21394" y="823"/>
                <wp:lineTo x="19749" y="0"/>
                <wp:lineTo x="1646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ui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1E1B" w:rsidRPr="00714BC8">
        <w:rPr>
          <w:rFonts w:ascii="Tempus Sans ITC" w:hAnsi="Tempus Sans ITC"/>
          <w:noProof/>
          <w:color w:val="006666"/>
          <w:sz w:val="18"/>
          <w:szCs w:val="18"/>
          <w:lang w:eastAsia="fr-FR"/>
        </w:rPr>
        <w:t xml:space="preserve"> </w:t>
      </w:r>
    </w:p>
    <w:p w14:paraId="22C666D7" w14:textId="043945F8" w:rsidR="00D437F3" w:rsidRPr="00D437F3" w:rsidRDefault="00D437F3" w:rsidP="00D437F3">
      <w:pPr>
        <w:spacing w:line="240" w:lineRule="auto"/>
        <w:rPr>
          <w:rFonts w:ascii="Tempus Sans ITC" w:hAnsi="Tempus Sans ITC"/>
          <w:noProof/>
          <w:color w:val="006666"/>
          <w:sz w:val="24"/>
          <w:szCs w:val="24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                                       </w:t>
      </w:r>
      <w:r w:rsidRPr="00D437F3">
        <w:rPr>
          <w:rFonts w:ascii="Tempus Sans ITC" w:hAnsi="Tempus Sans ITC"/>
          <w:noProof/>
          <w:color w:val="006666"/>
          <w:sz w:val="24"/>
          <w:szCs w:val="24"/>
          <w:lang w:eastAsia="fr-FR"/>
        </w:rPr>
        <w:t xml:space="preserve">où ils se diront         </w:t>
      </w:r>
    </w:p>
    <w:p w14:paraId="306407F8" w14:textId="201BE0E0" w:rsidR="009865F1" w:rsidRPr="00D437F3" w:rsidRDefault="00D437F3" w:rsidP="00D437F3">
      <w:pPr>
        <w:spacing w:line="240" w:lineRule="auto"/>
        <w:rPr>
          <w:rFonts w:ascii="Tempus Sans ITC" w:hAnsi="Tempus Sans ITC"/>
          <w:noProof/>
          <w:color w:val="006666"/>
          <w:sz w:val="20"/>
          <w:szCs w:val="20"/>
          <w:lang w:eastAsia="fr-FR"/>
        </w:rPr>
      </w:pPr>
      <w:r>
        <w:rPr>
          <w:rFonts w:ascii="Tempus Sans ITC" w:hAnsi="Tempus Sans ITC"/>
          <w:noProof/>
          <w:color w:val="006666"/>
          <w:sz w:val="20"/>
          <w:szCs w:val="20"/>
          <w:lang w:eastAsia="fr-FR"/>
        </w:rPr>
        <w:t xml:space="preserve">                                                                                          </w:t>
      </w:r>
      <w:r w:rsidR="00883025">
        <w:rPr>
          <w:noProof/>
          <w:lang w:eastAsia="fr-FR"/>
        </w:rPr>
        <w:t xml:space="preserve">                              </w:t>
      </w:r>
    </w:p>
    <w:sectPr w:rsidR="009865F1" w:rsidRPr="00D437F3" w:rsidSect="00805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8183" w14:textId="77777777" w:rsidR="005222BC" w:rsidRDefault="005222BC" w:rsidP="00883025">
      <w:pPr>
        <w:spacing w:after="0" w:line="240" w:lineRule="auto"/>
      </w:pPr>
      <w:r>
        <w:separator/>
      </w:r>
    </w:p>
  </w:endnote>
  <w:endnote w:type="continuationSeparator" w:id="0">
    <w:p w14:paraId="5F1FE32D" w14:textId="77777777" w:rsidR="005222BC" w:rsidRDefault="005222BC" w:rsidP="0088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BB47" w14:textId="77777777" w:rsidR="005222BC" w:rsidRDefault="005222BC" w:rsidP="00883025">
      <w:pPr>
        <w:spacing w:after="0" w:line="240" w:lineRule="auto"/>
      </w:pPr>
      <w:r>
        <w:separator/>
      </w:r>
    </w:p>
  </w:footnote>
  <w:footnote w:type="continuationSeparator" w:id="0">
    <w:p w14:paraId="7A861A78" w14:textId="77777777" w:rsidR="005222BC" w:rsidRDefault="005222BC" w:rsidP="0088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110B"/>
    <w:multiLevelType w:val="hybridMultilevel"/>
    <w:tmpl w:val="4C4A110E"/>
    <w:lvl w:ilvl="0" w:tplc="2A36D1BA">
      <w:start w:val="1"/>
      <w:numFmt w:val="bullet"/>
      <w:lvlText w:val="-"/>
      <w:lvlJc w:val="left"/>
      <w:pPr>
        <w:ind w:left="915" w:hanging="360"/>
      </w:pPr>
      <w:rPr>
        <w:rFonts w:ascii="Tempus Sans ITC" w:eastAsiaTheme="minorHAnsi" w:hAnsi="Tempus Sans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A35079F"/>
    <w:multiLevelType w:val="hybridMultilevel"/>
    <w:tmpl w:val="B484A1B8"/>
    <w:lvl w:ilvl="0" w:tplc="A582EF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2704C"/>
    <w:multiLevelType w:val="hybridMultilevel"/>
    <w:tmpl w:val="9BFEDA38"/>
    <w:lvl w:ilvl="0" w:tplc="2BC6B120">
      <w:start w:val="1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741C29AD"/>
    <w:multiLevelType w:val="hybridMultilevel"/>
    <w:tmpl w:val="1F3E1202"/>
    <w:lvl w:ilvl="0" w:tplc="2BACE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25"/>
    <w:rsid w:val="00047AF5"/>
    <w:rsid w:val="000C3857"/>
    <w:rsid w:val="00137523"/>
    <w:rsid w:val="00163F22"/>
    <w:rsid w:val="001A1E1B"/>
    <w:rsid w:val="00317D4D"/>
    <w:rsid w:val="003952DC"/>
    <w:rsid w:val="004218A3"/>
    <w:rsid w:val="00475D53"/>
    <w:rsid w:val="004F501A"/>
    <w:rsid w:val="00512230"/>
    <w:rsid w:val="005222BC"/>
    <w:rsid w:val="005A71A2"/>
    <w:rsid w:val="006D0C14"/>
    <w:rsid w:val="00714BC8"/>
    <w:rsid w:val="00792097"/>
    <w:rsid w:val="00805ECD"/>
    <w:rsid w:val="00883025"/>
    <w:rsid w:val="009865F1"/>
    <w:rsid w:val="009E6E8F"/>
    <w:rsid w:val="00A4123B"/>
    <w:rsid w:val="00A50BCB"/>
    <w:rsid w:val="00A61D89"/>
    <w:rsid w:val="00A95588"/>
    <w:rsid w:val="00C767A2"/>
    <w:rsid w:val="00CD4E1B"/>
    <w:rsid w:val="00CE099B"/>
    <w:rsid w:val="00D437F3"/>
    <w:rsid w:val="00D8307C"/>
    <w:rsid w:val="00DD51B7"/>
    <w:rsid w:val="00DE2851"/>
    <w:rsid w:val="00DF20F2"/>
    <w:rsid w:val="00DF729B"/>
    <w:rsid w:val="00E33B92"/>
    <w:rsid w:val="00F800F8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3A1E257"/>
  <w15:chartTrackingRefBased/>
  <w15:docId w15:val="{9CE7917C-5B3D-4550-9F36-C14822FD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025"/>
  </w:style>
  <w:style w:type="paragraph" w:styleId="Pieddepage">
    <w:name w:val="footer"/>
    <w:basedOn w:val="Normal"/>
    <w:link w:val="PieddepageCar"/>
    <w:uiPriority w:val="99"/>
    <w:unhideWhenUsed/>
    <w:rsid w:val="0088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025"/>
  </w:style>
  <w:style w:type="paragraph" w:styleId="Paragraphedeliste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1875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maidgé</dc:creator>
  <cp:keywords/>
  <dc:description/>
  <cp:lastModifiedBy>amandine guitres</cp:lastModifiedBy>
  <cp:revision>5</cp:revision>
  <cp:lastPrinted>2019-08-14T07:42:00Z</cp:lastPrinted>
  <dcterms:created xsi:type="dcterms:W3CDTF">2015-12-08T09:47:00Z</dcterms:created>
  <dcterms:modified xsi:type="dcterms:W3CDTF">2019-09-26T07:35:00Z</dcterms:modified>
</cp:coreProperties>
</file>